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33E6D" w14:textId="77777777" w:rsidR="008776F5" w:rsidRDefault="008776F5" w:rsidP="008776F5">
      <w:pPr>
        <w:pStyle w:val="Rubrik1"/>
        <w:pBdr>
          <w:bottom w:val="single" w:sz="4" w:space="1" w:color="auto"/>
        </w:pBdr>
      </w:pPr>
      <w:r w:rsidRPr="002E29E0">
        <w:t>Endokrina remisser och tillväxtfrågor</w:t>
      </w:r>
      <w:r>
        <w:t xml:space="preserve"> </w:t>
      </w:r>
    </w:p>
    <w:p w14:paraId="20B42E28" w14:textId="77777777" w:rsidR="008776F5" w:rsidRPr="00B324A3" w:rsidRDefault="008776F5" w:rsidP="008776F5">
      <w:pPr>
        <w:autoSpaceDE w:val="0"/>
        <w:autoSpaceDN w:val="0"/>
        <w:adjustRightInd w:val="0"/>
        <w:spacing w:line="276" w:lineRule="auto"/>
        <w:rPr>
          <w:b/>
          <w:szCs w:val="24"/>
        </w:rPr>
      </w:pPr>
      <w:r w:rsidRPr="008776F5">
        <w:rPr>
          <w:rStyle w:val="Rubrik2Char"/>
        </w:rPr>
        <w:t>Allmän information</w:t>
      </w:r>
      <w:r>
        <w:rPr>
          <w:rFonts w:ascii="Arial" w:hAnsi="Arial" w:cs="Arial"/>
          <w:b/>
          <w:sz w:val="26"/>
          <w:szCs w:val="26"/>
        </w:rPr>
        <w:br/>
      </w:r>
      <w:r w:rsidRPr="00C06E17">
        <w:rPr>
          <w:b/>
          <w:szCs w:val="24"/>
        </w:rPr>
        <w:br/>
      </w:r>
      <w:r w:rsidRPr="00C06E17">
        <w:rPr>
          <w:b/>
          <w:szCs w:val="24"/>
        </w:rPr>
        <w:br/>
      </w:r>
      <w:r w:rsidRPr="008776F5">
        <w:rPr>
          <w:rStyle w:val="Rubrik3Char"/>
        </w:rPr>
        <w:t>Önskade uppgifter på remissen</w:t>
      </w:r>
    </w:p>
    <w:p w14:paraId="3B5B7D70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Frågeställning</w:t>
      </w:r>
    </w:p>
    <w:p w14:paraId="3FE80169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Fullständig längd- och viktkurva</w:t>
      </w:r>
    </w:p>
    <w:p w14:paraId="428AFD2D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Om tillväxtfrågor ska föräldralängder vara med</w:t>
      </w:r>
    </w:p>
    <w:p w14:paraId="691F6DA1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Prover och pr</w:t>
      </w:r>
      <w:r>
        <w:t>ovsvar som tagits, kopia på lab</w:t>
      </w:r>
      <w:r w:rsidRPr="00DF0F49">
        <w:t>lista</w:t>
      </w:r>
    </w:p>
    <w:p w14:paraId="75BDA1DC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Anamnes</w:t>
      </w:r>
    </w:p>
    <w:p w14:paraId="06F7761A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Status inklusive längd, vikt och pubertetsstatus</w:t>
      </w:r>
      <w:r>
        <w:t xml:space="preserve"> – ej självskattning</w:t>
      </w:r>
    </w:p>
    <w:p w14:paraId="5E7A7C9D" w14:textId="77777777" w:rsidR="008776F5" w:rsidRPr="007E70A9" w:rsidRDefault="008776F5" w:rsidP="008776F5">
      <w:pPr>
        <w:pStyle w:val="Punktlista"/>
        <w:numPr>
          <w:ilvl w:val="0"/>
          <w:numId w:val="33"/>
        </w:numPr>
        <w:rPr>
          <w:b/>
        </w:rPr>
      </w:pPr>
      <w:r w:rsidRPr="00DF0F49">
        <w:t>Medicinering</w:t>
      </w:r>
    </w:p>
    <w:p w14:paraId="1C0B8394" w14:textId="77777777" w:rsidR="008776F5" w:rsidRPr="00DF0F49" w:rsidRDefault="008776F5" w:rsidP="008776F5">
      <w:pPr>
        <w:pStyle w:val="Punktlista"/>
        <w:numPr>
          <w:ilvl w:val="0"/>
          <w:numId w:val="33"/>
        </w:numPr>
        <w:rPr>
          <w:b/>
        </w:rPr>
      </w:pPr>
      <w:r>
        <w:t>Tolkbehov</w:t>
      </w:r>
    </w:p>
    <w:p w14:paraId="4B1BF77F" w14:textId="06D2BB16" w:rsidR="00397151" w:rsidRDefault="00397151" w:rsidP="008776F5">
      <w:pPr>
        <w:pStyle w:val="Punktlista"/>
        <w:numPr>
          <w:ilvl w:val="0"/>
          <w:numId w:val="0"/>
        </w:numPr>
        <w:ind w:left="360"/>
      </w:pPr>
    </w:p>
    <w:p w14:paraId="5D5FE9AC" w14:textId="43944B8B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2B22E817" w14:textId="752E96F7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17626F0E" w14:textId="364B2029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7B1DA7F2" w14:textId="3BC0F410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745FDB1B" w14:textId="1C659E16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016E6E77" w14:textId="04906EC0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33F572F9" w14:textId="6A489AC5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7E667016" w14:textId="3AE6EF88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488011D7" w14:textId="74395259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56191A17" w14:textId="1C0AC4A4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64268AB6" w14:textId="35A45EBB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7DD2F403" w14:textId="20E80D41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01513B54" w14:textId="245DA849" w:rsidR="00FD6DFD" w:rsidRDefault="00FD6DFD" w:rsidP="008776F5">
      <w:pPr>
        <w:pStyle w:val="Punktlista"/>
        <w:numPr>
          <w:ilvl w:val="0"/>
          <w:numId w:val="0"/>
        </w:numPr>
        <w:ind w:left="360"/>
      </w:pPr>
    </w:p>
    <w:p w14:paraId="50581FD5" w14:textId="77777777" w:rsidR="00F31F14" w:rsidRDefault="00F31F14">
      <w:pPr>
        <w:pStyle w:val="Default"/>
        <w:divId w:val="593250993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5FCA201E" w14:textId="0CAACD8C" w:rsidR="00F31F14" w:rsidRDefault="00F31F14">
      <w:pPr>
        <w:pStyle w:val="Default"/>
        <w:spacing w:line="360" w:lineRule="auto"/>
        <w:divId w:val="59325099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3D59A18318484701BD71FEE65C5104C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3E5F42">
            <w:t>Barn- och ungdomssjukvård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866BF885F9114E87B7F18300224E466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3E5F42">
            <w:t>Magdalena Åberg</w:t>
          </w:r>
        </w:sdtContent>
      </w:sdt>
    </w:p>
    <w:p w14:paraId="683F14C2" w14:textId="78DB0F6E" w:rsidR="00F31F14" w:rsidRDefault="00F31F14">
      <w:pPr>
        <w:pStyle w:val="Default"/>
        <w:spacing w:line="360" w:lineRule="auto"/>
        <w:divId w:val="59325099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67BA7C2510144AB6924594FF0EB1C08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EndPr/>
        <w:sdtContent>
          <w:r w:rsidR="003E5F42">
            <w:t>Martin Österbrand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4DBE27D3B362477BA3FE527D562F5D44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EndPr/>
        <w:sdtContent>
          <w:r w:rsidR="003E5F42">
            <w:t>-</w:t>
          </w:r>
        </w:sdtContent>
      </w:sdt>
    </w:p>
    <w:p w14:paraId="570C4BF7" w14:textId="6C2DA03A" w:rsidR="00F31F14" w:rsidRDefault="00F31F14">
      <w:pPr>
        <w:pStyle w:val="Default"/>
        <w:spacing w:line="360" w:lineRule="auto"/>
        <w:divId w:val="59325099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B164B0F275984606A2CC4EDC79249E7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3E5F42">
            <w:t>NU-sjukvården</w:t>
          </w:r>
        </w:sdtContent>
      </w:sdt>
    </w:p>
    <w:p w14:paraId="0DCB1561" w14:textId="1AC68651" w:rsidR="00F31F14" w:rsidRDefault="00F31F14">
      <w:pPr>
        <w:pStyle w:val="Default"/>
        <w:spacing w:line="360" w:lineRule="auto"/>
        <w:divId w:val="59325099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3E5F42">
        <w:t>NU13624-981764163-13</w:t>
      </w:r>
    </w:p>
    <w:p w14:paraId="380DB6C9" w14:textId="24D311A1" w:rsidR="00FD6DFD" w:rsidRPr="00B37193" w:rsidRDefault="00FD6DFD" w:rsidP="00F31F14">
      <w:pPr>
        <w:pStyle w:val="Default"/>
        <w:divId w:val="191000203"/>
      </w:pPr>
    </w:p>
    <w:sectPr w:rsidR="00FD6DFD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43509" w14:textId="77777777" w:rsidR="00493D5C" w:rsidRDefault="00493D5C" w:rsidP="00ED6C6F">
      <w:pPr>
        <w:spacing w:after="0" w:line="240" w:lineRule="auto"/>
      </w:pPr>
      <w:r>
        <w:separator/>
      </w:r>
    </w:p>
  </w:endnote>
  <w:endnote w:type="continuationSeparator" w:id="0">
    <w:p w14:paraId="5A6FBC13" w14:textId="77777777" w:rsidR="00493D5C" w:rsidRDefault="00493D5C" w:rsidP="00ED6C6F">
      <w:pPr>
        <w:spacing w:after="0" w:line="240" w:lineRule="auto"/>
      </w:pPr>
      <w:r>
        <w:continuationSeparator/>
      </w:r>
    </w:p>
  </w:endnote>
  <w:endnote w:type="continuationNotice" w:id="1">
    <w:p w14:paraId="0908E29A" w14:textId="77777777" w:rsidR="00493D5C" w:rsidRDefault="00493D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B4A32" w14:textId="77777777" w:rsidR="00493D5C" w:rsidRDefault="00493D5C" w:rsidP="00ED6C6F">
      <w:pPr>
        <w:spacing w:after="0" w:line="240" w:lineRule="auto"/>
      </w:pPr>
      <w:r>
        <w:separator/>
      </w:r>
    </w:p>
  </w:footnote>
  <w:footnote w:type="continuationSeparator" w:id="0">
    <w:p w14:paraId="32DBF558" w14:textId="77777777" w:rsidR="00493D5C" w:rsidRDefault="00493D5C" w:rsidP="00ED6C6F">
      <w:pPr>
        <w:spacing w:after="0" w:line="240" w:lineRule="auto"/>
      </w:pPr>
      <w:r>
        <w:continuationSeparator/>
      </w:r>
    </w:p>
  </w:footnote>
  <w:footnote w:type="continuationNotice" w:id="1">
    <w:p w14:paraId="6D66460F" w14:textId="77777777" w:rsidR="00493D5C" w:rsidRDefault="00493D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033358DF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17D3B5E"/>
    <w:multiLevelType w:val="hybridMultilevel"/>
    <w:tmpl w:val="17D00F14"/>
    <w:lvl w:ilvl="0" w:tplc="BB262E82">
      <w:numFmt w:val="bullet"/>
      <w:lvlText w:val="-"/>
      <w:lvlJc w:val="left"/>
      <w:pPr>
        <w:ind w:left="720" w:hanging="360"/>
      </w:pPr>
      <w:rPr>
        <w:rFonts w:ascii="Times-Roman" w:eastAsia="Times New Roman" w:hAnsi="Times-Roman" w:cs="Times-Roman" w:hint="default"/>
      </w:rPr>
    </w:lvl>
    <w:lvl w:ilvl="1" w:tplc="82E047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3468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768E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0077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86D0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0034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DC71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665D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AAE3615"/>
    <w:multiLevelType w:val="multilevel"/>
    <w:tmpl w:val="AB1E2FCE"/>
    <w:lvl w:ilvl="0">
      <w:numFmt w:val="bullet"/>
      <w:lvlText w:val="-"/>
      <w:lvlJc w:val="left"/>
      <w:pPr>
        <w:ind w:left="360" w:hanging="360"/>
      </w:pPr>
      <w:rPr>
        <w:rFonts w:ascii="Times-Roman" w:eastAsia="Times New Roman" w:hAnsi="Times-Roman" w:cs="Times-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784539904">
    <w:abstractNumId w:val="14"/>
  </w:num>
  <w:num w:numId="33" w16cid:durableId="2086153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0931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E5F42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93D5C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776F5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27456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87561"/>
    <w:rsid w:val="00EB1E30"/>
    <w:rsid w:val="00EB60E6"/>
    <w:rsid w:val="00EC5EB1"/>
    <w:rsid w:val="00ED6C6F"/>
    <w:rsid w:val="00EF58B6"/>
    <w:rsid w:val="00F20B41"/>
    <w:rsid w:val="00F25BAC"/>
    <w:rsid w:val="00F31F14"/>
    <w:rsid w:val="00F3580E"/>
    <w:rsid w:val="00F4778E"/>
    <w:rsid w:val="00F5205D"/>
    <w:rsid w:val="00F54922"/>
    <w:rsid w:val="00F61558"/>
    <w:rsid w:val="00F61F0E"/>
    <w:rsid w:val="00F6408C"/>
    <w:rsid w:val="00F846B7"/>
    <w:rsid w:val="00FC6F9F"/>
    <w:rsid w:val="00FD6DFD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FD6DF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25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D59A18318484701BD71FEE65C5104C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DD9C330-2E6C-4CA8-8019-C8B0A8F53332}"/>
      </w:docPartPr>
      <w:docPartBody>
        <w:p w:rsidR="00DB4B6B" w:rsidRDefault="002B3F95" w:rsidP="002B3F95">
          <w:pPr>
            <w:pStyle w:val="3D59A18318484701BD71FEE65C5104C5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866BF885F9114E87B7F18300224E466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42C5C5-B511-447D-96B1-BA0F7C486B9F}"/>
      </w:docPartPr>
      <w:docPartBody>
        <w:p w:rsidR="00DB4B6B" w:rsidRDefault="002B3F95" w:rsidP="002B3F95">
          <w:pPr>
            <w:pStyle w:val="866BF885F9114E87B7F18300224E466A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67BA7C2510144AB6924594FF0EB1C08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1C30337-CB8F-4799-B253-EA611C816B6A}"/>
      </w:docPartPr>
      <w:docPartBody>
        <w:p w:rsidR="00DB4B6B" w:rsidRDefault="002B3F95" w:rsidP="002B3F95">
          <w:pPr>
            <w:pStyle w:val="67BA7C2510144AB6924594FF0EB1C08A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4DBE27D3B362477BA3FE527D562F5D4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2ED0D95-EEFF-4942-8AF2-D3D26ECA5E71}"/>
      </w:docPartPr>
      <w:docPartBody>
        <w:p w:rsidR="00DB4B6B" w:rsidRDefault="002B3F95" w:rsidP="002B3F95">
          <w:pPr>
            <w:pStyle w:val="4DBE27D3B362477BA3FE527D562F5D44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B164B0F275984606A2CC4EDC79249E7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66C9F2B-F2B1-42C2-A02A-0EEA92369DE5}"/>
      </w:docPartPr>
      <w:docPartBody>
        <w:p w:rsidR="00DB4B6B" w:rsidRDefault="002B3F95" w:rsidP="002B3F95">
          <w:pPr>
            <w:pStyle w:val="B164B0F275984606A2CC4EDC79249E70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8EC"/>
    <w:rsid w:val="0018613E"/>
    <w:rsid w:val="002B3F95"/>
    <w:rsid w:val="002E7EE7"/>
    <w:rsid w:val="00D838EC"/>
    <w:rsid w:val="00DB4B6B"/>
    <w:rsid w:val="00E90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2B3F95"/>
  </w:style>
  <w:style w:type="paragraph" w:customStyle="1" w:styleId="3D59A18318484701BD71FEE65C5104C5">
    <w:name w:val="3D59A18318484701BD71FEE65C5104C5"/>
    <w:rsid w:val="002B3F95"/>
  </w:style>
  <w:style w:type="paragraph" w:customStyle="1" w:styleId="866BF885F9114E87B7F18300224E466A">
    <w:name w:val="866BF885F9114E87B7F18300224E466A"/>
    <w:rsid w:val="002B3F95"/>
  </w:style>
  <w:style w:type="paragraph" w:customStyle="1" w:styleId="67BA7C2510144AB6924594FF0EB1C08A">
    <w:name w:val="67BA7C2510144AB6924594FF0EB1C08A"/>
    <w:rsid w:val="002B3F95"/>
  </w:style>
  <w:style w:type="paragraph" w:customStyle="1" w:styleId="4DBE27D3B362477BA3FE527D562F5D44">
    <w:name w:val="4DBE27D3B362477BA3FE527D562F5D44"/>
    <w:rsid w:val="002B3F95"/>
  </w:style>
  <w:style w:type="paragraph" w:customStyle="1" w:styleId="B164B0F275984606A2CC4EDC79249E70">
    <w:name w:val="B164B0F275984606A2CC4EDC79249E70"/>
    <w:rsid w:val="002B3F95"/>
  </w:style>
  <w:style w:type="paragraph" w:customStyle="1" w:styleId="A1C9C311AE8545C6A15C4BF239769ADA">
    <w:name w:val="A1C9C311AE8545C6A15C4BF239769ADA"/>
    <w:rsid w:val="002B3F9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Endokrina remisser och tillväxtfrågor</dc:title>
  <dc:subject/>
  <dc:creator/>
  <keywords/>
  <dc:description/>
  <lastModifiedBy/>
  <revision>1</revision>
  <dcterms:created xsi:type="dcterms:W3CDTF">2023-09-22T09:16:00.0000000Z</dcterms:created>
  <dcterms:modified xsi:type="dcterms:W3CDTF">2023-11-15T13:16:00.0000000Z</dcterms:modified>
</coreProperties>
</file>