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380C5CD7" w:rsidR="00184167" w:rsidRPr="006B266D" w:rsidRDefault="00F074FE" w:rsidP="006B266D">
      <w:pPr>
        <w:pStyle w:val="Rubrik1"/>
      </w:pPr>
      <w:bookmarkStart w:id="0" w:name="_Toc321146591"/>
      <w:r>
        <w:t>Arbetsbeskrivning reception avdelning 4</w:t>
      </w:r>
    </w:p>
    <w:bookmarkEnd w:id="0"/>
    <w:p w14:paraId="1B9446C1" w14:textId="7561BBBE" w:rsidR="007155D5" w:rsidRDefault="001C590C" w:rsidP="00EF64E0">
      <w:pPr>
        <w:pStyle w:val="Rubrik2"/>
      </w:pPr>
      <w:r>
        <w:t>Revidering i denna version.</w:t>
      </w:r>
    </w:p>
    <w:p w14:paraId="746C0778" w14:textId="2F7B96E0" w:rsidR="001C590C" w:rsidRPr="001C590C" w:rsidRDefault="001C590C" w:rsidP="001C590C">
      <w:r>
        <w:t xml:space="preserve">Rutinen är reviderad. </w:t>
      </w:r>
    </w:p>
    <w:p w14:paraId="6D3758E7" w14:textId="1B062443" w:rsidR="001C590C" w:rsidRDefault="0043328B" w:rsidP="0043328B">
      <w:pPr>
        <w:pStyle w:val="Rubrik2"/>
      </w:pPr>
      <w:r>
        <w:t>Bakgrund och syfte</w:t>
      </w:r>
    </w:p>
    <w:p w14:paraId="7207EC62" w14:textId="51B3BAF6" w:rsidR="0043328B" w:rsidRPr="0043328B" w:rsidRDefault="009D0944" w:rsidP="009D0944">
      <w:r w:rsidRPr="009D0944">
        <w:t>Receptionisten har en central roll på avdelning 4 och fungerar som en viktig länk mellan patienter, anhöriga och personal. Receptionisten ansvarar för vårdplatsläget, huvudtelefonen och flera administrativa och praktiska uppgifter. För att säkerställa kontinuitet bemannas rollen av ett begränsat antal erfarna undersköterskor. </w:t>
      </w:r>
      <w:r w:rsidR="00BB0680">
        <w:t xml:space="preserve">Syftet med denna rutin </w:t>
      </w:r>
      <w:r w:rsidR="00F50323">
        <w:t>är att</w:t>
      </w:r>
      <w:r w:rsidR="00BB0680">
        <w:t xml:space="preserve"> säkerställa</w:t>
      </w:r>
      <w:r w:rsidR="00F50323">
        <w:t xml:space="preserve"> en gemensam och tydlig rutin för receptionistens arbetsuppgifter.</w:t>
      </w:r>
    </w:p>
    <w:p w14:paraId="24332F3C" w14:textId="539E8677" w:rsidR="00184167" w:rsidRDefault="00F50323" w:rsidP="00F50323">
      <w:pPr>
        <w:pStyle w:val="Rubrik2"/>
      </w:pPr>
      <w:r>
        <w:t>Målgrupp</w:t>
      </w:r>
    </w:p>
    <w:p w14:paraId="30EFC68B" w14:textId="2681A888" w:rsidR="00F50323" w:rsidRPr="00F50323" w:rsidRDefault="00F50323" w:rsidP="00F50323">
      <w:r>
        <w:t xml:space="preserve">Omvårdnadspersonal </w:t>
      </w:r>
      <w:r w:rsidR="00215B9D">
        <w:t>på avdelning 4</w:t>
      </w:r>
    </w:p>
    <w:p w14:paraId="2A7A6DD4" w14:textId="70AA5408" w:rsidR="00656DCD" w:rsidRDefault="00215B9D" w:rsidP="00747066">
      <w:pPr>
        <w:pStyle w:val="Rubrik2"/>
      </w:pPr>
      <w:r>
        <w:t>Arbetsuppgifter</w:t>
      </w:r>
    </w:p>
    <w:p w14:paraId="6CDBFB4C" w14:textId="77777777" w:rsidR="00215B9D" w:rsidRPr="00215B9D" w:rsidRDefault="00215B9D" w:rsidP="00215B9D"/>
    <w:p w14:paraId="4B4F38FD" w14:textId="02FD94C9" w:rsidR="00CE1C2C" w:rsidRPr="00CE1C2C" w:rsidRDefault="00CE1C2C" w:rsidP="009E7702">
      <w:pPr>
        <w:pStyle w:val="Liststycke"/>
        <w:numPr>
          <w:ilvl w:val="0"/>
          <w:numId w:val="65"/>
        </w:numPr>
      </w:pPr>
      <w:r w:rsidRPr="009E7702">
        <w:rPr>
          <w:b/>
          <w:bCs/>
        </w:rPr>
        <w:t>Laboratorieprover</w:t>
      </w:r>
      <w:r w:rsidRPr="00CE1C2C">
        <w:t> </w:t>
      </w:r>
    </w:p>
    <w:p w14:paraId="394A135C" w14:textId="77777777" w:rsidR="00CE1C2C" w:rsidRPr="00CE1C2C" w:rsidRDefault="00CE1C2C" w:rsidP="00CE1C2C">
      <w:pPr>
        <w:numPr>
          <w:ilvl w:val="0"/>
          <w:numId w:val="20"/>
        </w:numPr>
      </w:pPr>
      <w:r w:rsidRPr="00CE1C2C">
        <w:t>Ansvara för att nattpersonalens tagna laboratorieprover skickas till kem. </w:t>
      </w:r>
      <w:proofErr w:type="spellStart"/>
      <w:r w:rsidRPr="00CE1C2C">
        <w:t>lab</w:t>
      </w:r>
      <w:proofErr w:type="spellEnd"/>
      <w:r w:rsidRPr="00CE1C2C">
        <w:t> via hissen. </w:t>
      </w:r>
    </w:p>
    <w:p w14:paraId="69D574E7" w14:textId="77777777" w:rsidR="00CE1C2C" w:rsidRPr="00CE1C2C" w:rsidRDefault="00CE1C2C" w:rsidP="00CE1C2C">
      <w:r w:rsidRPr="00CE1C2C">
        <w:rPr>
          <w:b/>
          <w:bCs/>
        </w:rPr>
        <w:t>2. Patient- och personalöversikt</w:t>
      </w:r>
      <w:r w:rsidRPr="00CE1C2C">
        <w:t> </w:t>
      </w:r>
    </w:p>
    <w:p w14:paraId="3CF2C2DF" w14:textId="77777777" w:rsidR="00CE1C2C" w:rsidRPr="00CE1C2C" w:rsidRDefault="00CE1C2C" w:rsidP="00CE1C2C">
      <w:pPr>
        <w:numPr>
          <w:ilvl w:val="0"/>
          <w:numId w:val="21"/>
        </w:numPr>
      </w:pPr>
      <w:r w:rsidRPr="00CE1C2C">
        <w:t>Skriva ut patientlista från Melior. </w:t>
      </w:r>
    </w:p>
    <w:p w14:paraId="482AAFA4" w14:textId="77777777" w:rsidR="00CE1C2C" w:rsidRPr="00CE1C2C" w:rsidRDefault="00CE1C2C" w:rsidP="00CE1C2C">
      <w:pPr>
        <w:numPr>
          <w:ilvl w:val="0"/>
          <w:numId w:val="22"/>
        </w:numPr>
      </w:pPr>
      <w:r w:rsidRPr="00CE1C2C">
        <w:t>Anteckna arbetande personal och fördelning per sida. </w:t>
      </w:r>
    </w:p>
    <w:p w14:paraId="28A0FD1F" w14:textId="77777777" w:rsidR="00CE1C2C" w:rsidRPr="00CE1C2C" w:rsidRDefault="00CE1C2C" w:rsidP="00CE1C2C">
      <w:r w:rsidRPr="00CE1C2C">
        <w:rPr>
          <w:b/>
          <w:bCs/>
        </w:rPr>
        <w:lastRenderedPageBreak/>
        <w:t>3. Operationsplanering och sängplacering</w:t>
      </w:r>
      <w:r w:rsidRPr="00CE1C2C">
        <w:t> </w:t>
      </w:r>
    </w:p>
    <w:p w14:paraId="431B603C" w14:textId="77D920DD" w:rsidR="00CE1C2C" w:rsidRPr="00CE1C2C" w:rsidRDefault="00CE1C2C" w:rsidP="00CE1C2C">
      <w:pPr>
        <w:numPr>
          <w:ilvl w:val="0"/>
          <w:numId w:val="23"/>
        </w:numPr>
      </w:pPr>
      <w:r w:rsidRPr="00CE1C2C">
        <w:t>Hämta dagens operationslista och placera patienter på möjliga sängplatser</w:t>
      </w:r>
      <w:r w:rsidR="000D2268">
        <w:t>:</w:t>
      </w:r>
      <w:r w:rsidRPr="00CE1C2C">
        <w:t> </w:t>
      </w:r>
    </w:p>
    <w:p w14:paraId="0C47ACB3" w14:textId="77777777" w:rsidR="00CE1C2C" w:rsidRPr="00CE1C2C" w:rsidRDefault="00CE1C2C" w:rsidP="0067206A">
      <w:pPr>
        <w:pStyle w:val="Punktlista"/>
      </w:pPr>
      <w:r w:rsidRPr="00CE1C2C">
        <w:t>FDV</w:t>
      </w:r>
      <w:r w:rsidRPr="00CE1C2C">
        <w:noBreakHyphen/>
        <w:t>patienter i första hand på rum 11. </w:t>
      </w:r>
    </w:p>
    <w:p w14:paraId="34B90CC5" w14:textId="77777777" w:rsidR="00CE1C2C" w:rsidRPr="00CE1C2C" w:rsidRDefault="00CE1C2C" w:rsidP="0067206A">
      <w:pPr>
        <w:pStyle w:val="Punktlista"/>
      </w:pPr>
      <w:r w:rsidRPr="00CE1C2C">
        <w:t>Akuta patienter med fördel på rum 9 och 10. </w:t>
      </w:r>
    </w:p>
    <w:p w14:paraId="3A2BAED1" w14:textId="77777777" w:rsidR="00CE1C2C" w:rsidRPr="00CE1C2C" w:rsidRDefault="00CE1C2C" w:rsidP="00CE1C2C">
      <w:pPr>
        <w:numPr>
          <w:ilvl w:val="0"/>
          <w:numId w:val="26"/>
        </w:numPr>
      </w:pPr>
      <w:r w:rsidRPr="00CE1C2C">
        <w:t>Delta vid morgonsamlingen för att informera och informeras om: </w:t>
      </w:r>
    </w:p>
    <w:p w14:paraId="38DE6C2E" w14:textId="77777777" w:rsidR="00CE1C2C" w:rsidRPr="00CE1C2C" w:rsidRDefault="00CE1C2C" w:rsidP="000D2268">
      <w:pPr>
        <w:pStyle w:val="Punktlista"/>
      </w:pPr>
      <w:r w:rsidRPr="00CE1C2C">
        <w:t>Dagens operationer </w:t>
      </w:r>
    </w:p>
    <w:p w14:paraId="47E8FBE6" w14:textId="77777777" w:rsidR="00CE1C2C" w:rsidRPr="00CE1C2C" w:rsidRDefault="00CE1C2C" w:rsidP="000D2268">
      <w:pPr>
        <w:pStyle w:val="Punktlista"/>
      </w:pPr>
      <w:r w:rsidRPr="00CE1C2C">
        <w:t>Aktuell sängplacering </w:t>
      </w:r>
    </w:p>
    <w:p w14:paraId="50148291" w14:textId="77777777" w:rsidR="00CE1C2C" w:rsidRPr="00CE1C2C" w:rsidRDefault="00CE1C2C" w:rsidP="000D2268">
      <w:pPr>
        <w:pStyle w:val="Punktlista"/>
      </w:pPr>
      <w:r w:rsidRPr="00CE1C2C">
        <w:t>Utskrivningsklara patienter </w:t>
      </w:r>
    </w:p>
    <w:p w14:paraId="3DE1D09D" w14:textId="77777777" w:rsidR="00CE1C2C" w:rsidRPr="00CE1C2C" w:rsidRDefault="00CE1C2C" w:rsidP="000D2268">
      <w:pPr>
        <w:pStyle w:val="Punktlista"/>
      </w:pPr>
      <w:r w:rsidRPr="00CE1C2C">
        <w:t>Behov av transporter och röntgentider </w:t>
      </w:r>
    </w:p>
    <w:p w14:paraId="1B0CEC02" w14:textId="77777777" w:rsidR="00CE1C2C" w:rsidRPr="00CE1C2C" w:rsidRDefault="00CE1C2C" w:rsidP="00CE1C2C">
      <w:r w:rsidRPr="00CE1C2C">
        <w:rPr>
          <w:b/>
          <w:bCs/>
        </w:rPr>
        <w:t>4. Transportbeställningar</w:t>
      </w:r>
      <w:r w:rsidRPr="00CE1C2C">
        <w:t> </w:t>
      </w:r>
    </w:p>
    <w:p w14:paraId="59C6BB74" w14:textId="77777777" w:rsidR="00CE1C2C" w:rsidRPr="00CE1C2C" w:rsidRDefault="00CE1C2C" w:rsidP="00CE1C2C">
      <w:pPr>
        <w:numPr>
          <w:ilvl w:val="0"/>
          <w:numId w:val="31"/>
        </w:numPr>
      </w:pPr>
      <w:r w:rsidRPr="00CE1C2C">
        <w:t>Beställa sjukresetaxi och liggande transporter via nätet. </w:t>
      </w:r>
    </w:p>
    <w:p w14:paraId="381229DB" w14:textId="77777777" w:rsidR="00CE1C2C" w:rsidRPr="00CE1C2C" w:rsidRDefault="00CE1C2C" w:rsidP="00CE1C2C">
      <w:pPr>
        <w:numPr>
          <w:ilvl w:val="0"/>
          <w:numId w:val="32"/>
        </w:numPr>
      </w:pPr>
      <w:r w:rsidRPr="00CE1C2C">
        <w:t>Skriva sjukreseintyg digitalt. </w:t>
      </w:r>
    </w:p>
    <w:p w14:paraId="2BDC92CC" w14:textId="77777777" w:rsidR="00CE1C2C" w:rsidRPr="00CE1C2C" w:rsidRDefault="00CE1C2C" w:rsidP="00CE1C2C">
      <w:pPr>
        <w:numPr>
          <w:ilvl w:val="0"/>
          <w:numId w:val="33"/>
        </w:numPr>
      </w:pPr>
      <w:r w:rsidRPr="00CE1C2C">
        <w:t>Ange transportbokning och tid i samordnad vårdplanering vid hemgång. </w:t>
      </w:r>
    </w:p>
    <w:p w14:paraId="47F86697" w14:textId="77777777" w:rsidR="00CE1C2C" w:rsidRPr="00CE1C2C" w:rsidRDefault="00CE1C2C" w:rsidP="00CE1C2C">
      <w:r w:rsidRPr="00CE1C2C">
        <w:rPr>
          <w:b/>
          <w:bCs/>
        </w:rPr>
        <w:t>5. Röntgenhantering</w:t>
      </w:r>
      <w:r w:rsidRPr="00CE1C2C">
        <w:t> </w:t>
      </w:r>
    </w:p>
    <w:p w14:paraId="1F847777" w14:textId="77777777" w:rsidR="00CE1C2C" w:rsidRPr="00CE1C2C" w:rsidRDefault="00CE1C2C" w:rsidP="00CE1C2C">
      <w:pPr>
        <w:numPr>
          <w:ilvl w:val="0"/>
          <w:numId w:val="34"/>
        </w:numPr>
      </w:pPr>
      <w:r w:rsidRPr="00CE1C2C">
        <w:t>Skriv in röntgentider från morgonsamlingen i standardformulär (måndag–fredag). </w:t>
      </w:r>
    </w:p>
    <w:p w14:paraId="37E7C415" w14:textId="77777777" w:rsidR="00CE1C2C" w:rsidRPr="00CE1C2C" w:rsidRDefault="00CE1C2C" w:rsidP="00CE1C2C">
      <w:pPr>
        <w:numPr>
          <w:ilvl w:val="0"/>
          <w:numId w:val="35"/>
        </w:numPr>
      </w:pPr>
      <w:r w:rsidRPr="00CE1C2C">
        <w:t>Faxa formuläret till röntgen före kl. 08.30. </w:t>
      </w:r>
    </w:p>
    <w:p w14:paraId="515A27C7" w14:textId="77777777" w:rsidR="00CE1C2C" w:rsidRPr="00CE1C2C" w:rsidRDefault="00CE1C2C" w:rsidP="00CE1C2C">
      <w:pPr>
        <w:numPr>
          <w:ilvl w:val="0"/>
          <w:numId w:val="36"/>
        </w:numPr>
      </w:pPr>
      <w:r w:rsidRPr="00CE1C2C">
        <w:t>På fredagar: bifoga lista över patienter som behöver röntgen under lördagen. </w:t>
      </w:r>
    </w:p>
    <w:p w14:paraId="0AB4E872" w14:textId="77777777" w:rsidR="00CE1C2C" w:rsidRPr="00CE1C2C" w:rsidRDefault="00CE1C2C" w:rsidP="00CE1C2C">
      <w:pPr>
        <w:numPr>
          <w:ilvl w:val="0"/>
          <w:numId w:val="37"/>
        </w:numPr>
      </w:pPr>
      <w:r w:rsidRPr="00CE1C2C">
        <w:t>Föra in bekräftade tider på tavlan utanför sjuksköterskeexpeditionen. </w:t>
      </w:r>
    </w:p>
    <w:p w14:paraId="59460726" w14:textId="77777777" w:rsidR="00CE1C2C" w:rsidRPr="00CE1C2C" w:rsidRDefault="00CE1C2C" w:rsidP="00CE1C2C">
      <w:r w:rsidRPr="00CE1C2C">
        <w:rPr>
          <w:b/>
          <w:bCs/>
        </w:rPr>
        <w:t>6. Sänghantering</w:t>
      </w:r>
      <w:r w:rsidRPr="00CE1C2C">
        <w:t> </w:t>
      </w:r>
    </w:p>
    <w:p w14:paraId="6E8D1D4F" w14:textId="77777777" w:rsidR="00CE1C2C" w:rsidRPr="00CE1C2C" w:rsidRDefault="00CE1C2C" w:rsidP="00CE1C2C">
      <w:pPr>
        <w:numPr>
          <w:ilvl w:val="0"/>
          <w:numId w:val="38"/>
        </w:numPr>
      </w:pPr>
      <w:r w:rsidRPr="00CE1C2C">
        <w:t>Se över att sängarna är komplett bäddade.         </w:t>
      </w:r>
    </w:p>
    <w:p w14:paraId="36AA5E1B" w14:textId="77777777" w:rsidR="00CE1C2C" w:rsidRPr="00CE1C2C" w:rsidRDefault="00CE1C2C" w:rsidP="00CE1C2C">
      <w:pPr>
        <w:numPr>
          <w:ilvl w:val="0"/>
          <w:numId w:val="39"/>
        </w:numPr>
      </w:pPr>
      <w:r w:rsidRPr="00CE1C2C">
        <w:t>Transportera sängar till </w:t>
      </w:r>
      <w:proofErr w:type="spellStart"/>
      <w:r w:rsidRPr="00CE1C2C">
        <w:t>sänghallen</w:t>
      </w:r>
      <w:proofErr w:type="spellEnd"/>
      <w:r w:rsidRPr="00CE1C2C">
        <w:t> på plan 3. </w:t>
      </w:r>
    </w:p>
    <w:p w14:paraId="40E8F5C5" w14:textId="77777777" w:rsidR="00CE1C2C" w:rsidRPr="00CE1C2C" w:rsidRDefault="00CE1C2C" w:rsidP="00CE1C2C">
      <w:pPr>
        <w:numPr>
          <w:ilvl w:val="0"/>
          <w:numId w:val="40"/>
        </w:numPr>
      </w:pPr>
      <w:r w:rsidRPr="00CE1C2C">
        <w:t>Första sängen ska vara nere innan kl. 09.30. </w:t>
      </w:r>
    </w:p>
    <w:p w14:paraId="442956BD" w14:textId="77777777" w:rsidR="00CE1C2C" w:rsidRPr="00CE1C2C" w:rsidRDefault="00CE1C2C" w:rsidP="00CE1C2C">
      <w:pPr>
        <w:numPr>
          <w:ilvl w:val="0"/>
          <w:numId w:val="41"/>
        </w:numPr>
      </w:pPr>
      <w:r w:rsidRPr="00CE1C2C">
        <w:t> Löpande avstämning med personalen i </w:t>
      </w:r>
      <w:proofErr w:type="spellStart"/>
      <w:r w:rsidRPr="00CE1C2C">
        <w:t>sänghallen</w:t>
      </w:r>
      <w:proofErr w:type="spellEnd"/>
      <w:r w:rsidRPr="00CE1C2C">
        <w:t> för att undvika trängsel. </w:t>
      </w:r>
    </w:p>
    <w:p w14:paraId="00F17824" w14:textId="77777777" w:rsidR="00CE1C2C" w:rsidRPr="00CE1C2C" w:rsidRDefault="00CE1C2C" w:rsidP="00CE1C2C">
      <w:pPr>
        <w:numPr>
          <w:ilvl w:val="0"/>
          <w:numId w:val="42"/>
        </w:numPr>
      </w:pPr>
      <w:r w:rsidRPr="00CE1C2C">
        <w:lastRenderedPageBreak/>
        <w:t>Vid brist på sängar: hämta från rum 9. </w:t>
      </w:r>
    </w:p>
    <w:p w14:paraId="4A9AAAA2" w14:textId="77777777" w:rsidR="00CE1C2C" w:rsidRPr="00CE1C2C" w:rsidRDefault="00CE1C2C" w:rsidP="00CE1C2C">
      <w:r w:rsidRPr="00CE1C2C">
        <w:rPr>
          <w:b/>
          <w:bCs/>
        </w:rPr>
        <w:t>7. Måltidshantering</w:t>
      </w:r>
      <w:r w:rsidRPr="00CE1C2C">
        <w:t> </w:t>
      </w:r>
    </w:p>
    <w:p w14:paraId="2A90F37A" w14:textId="77777777" w:rsidR="00CE1C2C" w:rsidRPr="00CE1C2C" w:rsidRDefault="00CE1C2C" w:rsidP="00CE1C2C">
      <w:pPr>
        <w:numPr>
          <w:ilvl w:val="0"/>
          <w:numId w:val="43"/>
        </w:numPr>
      </w:pPr>
      <w:r w:rsidRPr="00CE1C2C">
        <w:t>Vid behov hjälpa till vid frukost. </w:t>
      </w:r>
    </w:p>
    <w:p w14:paraId="15D96078" w14:textId="77777777" w:rsidR="00CE1C2C" w:rsidRPr="00CE1C2C" w:rsidRDefault="00CE1C2C" w:rsidP="00CE1C2C">
      <w:pPr>
        <w:numPr>
          <w:ilvl w:val="0"/>
          <w:numId w:val="44"/>
        </w:numPr>
      </w:pPr>
      <w:r w:rsidRPr="00CE1C2C">
        <w:rPr>
          <w:b/>
          <w:bCs/>
        </w:rPr>
        <w:t>Måndagar:</w:t>
      </w:r>
      <w:r w:rsidRPr="00CE1C2C">
        <w:t> ansvar för iordningställande och utdelning av måltider då köksansvarig saknas. </w:t>
      </w:r>
    </w:p>
    <w:p w14:paraId="4F56AA91" w14:textId="77777777" w:rsidR="00CE1C2C" w:rsidRPr="00CE1C2C" w:rsidRDefault="00CE1C2C" w:rsidP="00CE1C2C">
      <w:pPr>
        <w:numPr>
          <w:ilvl w:val="0"/>
          <w:numId w:val="45"/>
        </w:numPr>
      </w:pPr>
      <w:r w:rsidRPr="00CE1C2C">
        <w:t>Måndag–fredag: förbereda lunchvagn och dela ut. </w:t>
      </w:r>
    </w:p>
    <w:p w14:paraId="4ADA67BF" w14:textId="77777777" w:rsidR="00CE1C2C" w:rsidRPr="00CE1C2C" w:rsidRDefault="00CE1C2C" w:rsidP="00CE1C2C">
      <w:r w:rsidRPr="00CE1C2C">
        <w:rPr>
          <w:b/>
          <w:bCs/>
        </w:rPr>
        <w:t>8. Telefon och informationsflöde</w:t>
      </w:r>
      <w:r w:rsidRPr="00CE1C2C">
        <w:t> </w:t>
      </w:r>
    </w:p>
    <w:p w14:paraId="37CAF9E1" w14:textId="77777777" w:rsidR="00CE1C2C" w:rsidRPr="00CE1C2C" w:rsidRDefault="00CE1C2C" w:rsidP="00CE1C2C">
      <w:pPr>
        <w:numPr>
          <w:ilvl w:val="0"/>
          <w:numId w:val="46"/>
        </w:numPr>
      </w:pPr>
      <w:r w:rsidRPr="00CE1C2C">
        <w:t>Bemanna huvudtelefonen, ta emot samtal och vidarekoppla. </w:t>
      </w:r>
    </w:p>
    <w:p w14:paraId="00E1115F" w14:textId="77777777" w:rsidR="00CE1C2C" w:rsidRPr="00CE1C2C" w:rsidRDefault="00CE1C2C" w:rsidP="00CE1C2C">
      <w:pPr>
        <w:numPr>
          <w:ilvl w:val="0"/>
          <w:numId w:val="47"/>
        </w:numPr>
      </w:pPr>
      <w:r w:rsidRPr="00CE1C2C">
        <w:t>Vid medicinska frågor: kontakta ansvarig sjuksköterska. </w:t>
      </w:r>
    </w:p>
    <w:p w14:paraId="55641AD0" w14:textId="77777777" w:rsidR="00CE1C2C" w:rsidRPr="00CE1C2C" w:rsidRDefault="00CE1C2C" w:rsidP="00CE1C2C">
      <w:r w:rsidRPr="00CE1C2C">
        <w:rPr>
          <w:b/>
          <w:bCs/>
        </w:rPr>
        <w:t>9. SAMSA-hantering (morgon, lunch, eftermiddag)</w:t>
      </w:r>
      <w:r w:rsidRPr="00CE1C2C">
        <w:t> </w:t>
      </w:r>
    </w:p>
    <w:p w14:paraId="7C658B55" w14:textId="77777777" w:rsidR="00CE1C2C" w:rsidRPr="00CE1C2C" w:rsidRDefault="00CE1C2C" w:rsidP="00CE1C2C">
      <w:pPr>
        <w:numPr>
          <w:ilvl w:val="0"/>
          <w:numId w:val="48"/>
        </w:numPr>
      </w:pPr>
      <w:r w:rsidRPr="00CE1C2C">
        <w:t>Gå igenom inkorgen och se om nya meddelanden inkommit. </w:t>
      </w:r>
    </w:p>
    <w:p w14:paraId="5E9F2527" w14:textId="77777777" w:rsidR="00CE1C2C" w:rsidRPr="00CE1C2C" w:rsidRDefault="00CE1C2C" w:rsidP="00CE1C2C">
      <w:pPr>
        <w:numPr>
          <w:ilvl w:val="0"/>
          <w:numId w:val="49"/>
        </w:numPr>
      </w:pPr>
      <w:r w:rsidRPr="00CE1C2C">
        <w:t>Informera ansvarig sjuksköterska och komma överens om kvittering. </w:t>
      </w:r>
    </w:p>
    <w:p w14:paraId="1A612AF4" w14:textId="77777777" w:rsidR="00CE1C2C" w:rsidRPr="00CE1C2C" w:rsidRDefault="00CE1C2C" w:rsidP="00CE1C2C">
      <w:pPr>
        <w:numPr>
          <w:ilvl w:val="0"/>
          <w:numId w:val="50"/>
        </w:numPr>
      </w:pPr>
      <w:r w:rsidRPr="00CE1C2C">
        <w:t>Dokumentera transport och hemgångsinformation i samordnad vårdplanering. </w:t>
      </w:r>
    </w:p>
    <w:p w14:paraId="1CB987B1" w14:textId="77777777" w:rsidR="00CE1C2C" w:rsidRPr="00CE1C2C" w:rsidRDefault="00CE1C2C" w:rsidP="00CE1C2C">
      <w:pPr>
        <w:numPr>
          <w:ilvl w:val="0"/>
          <w:numId w:val="51"/>
        </w:numPr>
      </w:pPr>
      <w:r w:rsidRPr="00CE1C2C">
        <w:t>Se bilaga 1 för detaljerade instruktioner. </w:t>
      </w:r>
    </w:p>
    <w:p w14:paraId="14975BDB" w14:textId="77777777" w:rsidR="00CE1C2C" w:rsidRPr="00CE1C2C" w:rsidRDefault="00CE1C2C" w:rsidP="00CE1C2C">
      <w:r w:rsidRPr="00CE1C2C">
        <w:rPr>
          <w:b/>
          <w:bCs/>
        </w:rPr>
        <w:t>10. Posthantering</w:t>
      </w:r>
      <w:r w:rsidRPr="00CE1C2C">
        <w:t> </w:t>
      </w:r>
    </w:p>
    <w:p w14:paraId="0DABB023" w14:textId="77777777" w:rsidR="00CE1C2C" w:rsidRPr="00CE1C2C" w:rsidRDefault="00CE1C2C" w:rsidP="00CE1C2C">
      <w:pPr>
        <w:numPr>
          <w:ilvl w:val="0"/>
          <w:numId w:val="52"/>
        </w:numPr>
      </w:pPr>
      <w:r w:rsidRPr="00CE1C2C">
        <w:t>Ta emot och sortera inkommande post. </w:t>
      </w:r>
    </w:p>
    <w:p w14:paraId="0E90DE73" w14:textId="77777777" w:rsidR="00CE1C2C" w:rsidRPr="00CE1C2C" w:rsidRDefault="00CE1C2C" w:rsidP="00CE1C2C">
      <w:pPr>
        <w:numPr>
          <w:ilvl w:val="0"/>
          <w:numId w:val="53"/>
        </w:numPr>
      </w:pPr>
      <w:r w:rsidRPr="00CE1C2C">
        <w:t>Hantera och skicka utgående post. </w:t>
      </w:r>
    </w:p>
    <w:p w14:paraId="66B289F0" w14:textId="77777777" w:rsidR="00CE1C2C" w:rsidRPr="00CE1C2C" w:rsidRDefault="00CE1C2C" w:rsidP="00CE1C2C">
      <w:r w:rsidRPr="00CE1C2C">
        <w:rPr>
          <w:b/>
          <w:bCs/>
        </w:rPr>
        <w:t>11. Patienttransporter internt</w:t>
      </w:r>
      <w:r w:rsidRPr="00CE1C2C">
        <w:t> </w:t>
      </w:r>
    </w:p>
    <w:p w14:paraId="6A62A3D0" w14:textId="77777777" w:rsidR="00CE1C2C" w:rsidRPr="00CE1C2C" w:rsidRDefault="00CE1C2C" w:rsidP="00CE1C2C">
      <w:pPr>
        <w:numPr>
          <w:ilvl w:val="0"/>
          <w:numId w:val="54"/>
        </w:numPr>
      </w:pPr>
      <w:r w:rsidRPr="00CE1C2C">
        <w:t>Hjälpa till att transportera patienter till röntgen. </w:t>
      </w:r>
    </w:p>
    <w:p w14:paraId="6533446B" w14:textId="77777777" w:rsidR="00CE1C2C" w:rsidRPr="00CE1C2C" w:rsidRDefault="00CE1C2C" w:rsidP="00CE1C2C">
      <w:r w:rsidRPr="00CE1C2C">
        <w:rPr>
          <w:b/>
          <w:bCs/>
        </w:rPr>
        <w:t>12. Personalöversikt</w:t>
      </w:r>
      <w:r w:rsidRPr="00CE1C2C">
        <w:t> </w:t>
      </w:r>
    </w:p>
    <w:p w14:paraId="7AD49F40" w14:textId="77777777" w:rsidR="00CE1C2C" w:rsidRPr="00CE1C2C" w:rsidRDefault="00CE1C2C" w:rsidP="00CE1C2C">
      <w:pPr>
        <w:numPr>
          <w:ilvl w:val="0"/>
          <w:numId w:val="55"/>
        </w:numPr>
      </w:pPr>
      <w:r w:rsidRPr="00CE1C2C">
        <w:t>Sätta upp kommande personal på personaltavlan. </w:t>
      </w:r>
    </w:p>
    <w:p w14:paraId="49EE470C" w14:textId="77777777" w:rsidR="00CE1C2C" w:rsidRPr="00CE1C2C" w:rsidRDefault="00CE1C2C" w:rsidP="00CE1C2C">
      <w:pPr>
        <w:numPr>
          <w:ilvl w:val="0"/>
          <w:numId w:val="56"/>
        </w:numPr>
      </w:pPr>
      <w:r w:rsidRPr="00CE1C2C">
        <w:t>Markera ansvarig sjuksköterska för personalplanering samt brandansvarig på jourtid (röd prick). </w:t>
      </w:r>
    </w:p>
    <w:p w14:paraId="5528674F" w14:textId="77777777" w:rsidR="00CE1C2C" w:rsidRPr="00CE1C2C" w:rsidRDefault="00CE1C2C" w:rsidP="00CE1C2C">
      <w:r w:rsidRPr="00CE1C2C">
        <w:rPr>
          <w:b/>
          <w:bCs/>
        </w:rPr>
        <w:t>13. Felanmälningar</w:t>
      </w:r>
      <w:r w:rsidRPr="00CE1C2C">
        <w:t> </w:t>
      </w:r>
    </w:p>
    <w:p w14:paraId="0A101446" w14:textId="77777777" w:rsidR="00CE1C2C" w:rsidRPr="00CE1C2C" w:rsidRDefault="00CE1C2C" w:rsidP="00CE1C2C">
      <w:pPr>
        <w:numPr>
          <w:ilvl w:val="0"/>
          <w:numId w:val="57"/>
        </w:numPr>
      </w:pPr>
      <w:r w:rsidRPr="00CE1C2C">
        <w:t>Göra felanmälan i </w:t>
      </w:r>
      <w:proofErr w:type="spellStart"/>
      <w:r w:rsidRPr="00CE1C2C">
        <w:t>Weblord</w:t>
      </w:r>
      <w:proofErr w:type="spellEnd"/>
      <w:r w:rsidRPr="00CE1C2C">
        <w:t> vid trasig utrustning. </w:t>
      </w:r>
    </w:p>
    <w:p w14:paraId="25E67B5A" w14:textId="77777777" w:rsidR="00CE1C2C" w:rsidRPr="00CE1C2C" w:rsidRDefault="00CE1C2C" w:rsidP="00CE1C2C">
      <w:pPr>
        <w:numPr>
          <w:ilvl w:val="0"/>
          <w:numId w:val="58"/>
        </w:numPr>
      </w:pPr>
      <w:r w:rsidRPr="00CE1C2C">
        <w:lastRenderedPageBreak/>
        <w:t>Skriva ut anmälan och placera den på framsidan av receptionspärmen. </w:t>
      </w:r>
    </w:p>
    <w:p w14:paraId="1616EED5" w14:textId="77777777" w:rsidR="00CE1C2C" w:rsidRPr="00CE1C2C" w:rsidRDefault="00CE1C2C" w:rsidP="00CE1C2C">
      <w:r w:rsidRPr="00CE1C2C">
        <w:rPr>
          <w:b/>
          <w:bCs/>
        </w:rPr>
        <w:t>14. Förberedelser inför nästa dags operationer</w:t>
      </w:r>
      <w:r w:rsidRPr="00CE1C2C">
        <w:t> </w:t>
      </w:r>
    </w:p>
    <w:p w14:paraId="08D531A1" w14:textId="77777777" w:rsidR="00CE1C2C" w:rsidRPr="00CE1C2C" w:rsidRDefault="00CE1C2C" w:rsidP="00CE1C2C">
      <w:pPr>
        <w:numPr>
          <w:ilvl w:val="0"/>
          <w:numId w:val="59"/>
        </w:numPr>
      </w:pPr>
      <w:r w:rsidRPr="00CE1C2C">
        <w:t>Ta fram och iordningställa mappar för nästkommande dags operationer. </w:t>
      </w:r>
    </w:p>
    <w:p w14:paraId="75DDB591" w14:textId="77777777" w:rsidR="00CE1C2C" w:rsidRPr="00CE1C2C" w:rsidRDefault="00CE1C2C" w:rsidP="00CE1C2C">
      <w:pPr>
        <w:numPr>
          <w:ilvl w:val="0"/>
          <w:numId w:val="60"/>
        </w:numPr>
      </w:pPr>
      <w:r w:rsidRPr="00CE1C2C">
        <w:t>Journaler lämnas av inskrivande sjuksköterska. </w:t>
      </w:r>
    </w:p>
    <w:p w14:paraId="558B71D6" w14:textId="77777777" w:rsidR="00CE1C2C" w:rsidRPr="00CE1C2C" w:rsidRDefault="00CE1C2C" w:rsidP="00CE1C2C">
      <w:pPr>
        <w:numPr>
          <w:ilvl w:val="0"/>
          <w:numId w:val="61"/>
        </w:numPr>
      </w:pPr>
      <w:r w:rsidRPr="00CE1C2C">
        <w:t>Hämta blad och mappar från kompaktförrådet och kopiera vid behov. </w:t>
      </w:r>
    </w:p>
    <w:p w14:paraId="619B09D0" w14:textId="77777777" w:rsidR="00CE1C2C" w:rsidRPr="00CE1C2C" w:rsidRDefault="00CE1C2C" w:rsidP="00CE1C2C">
      <w:pPr>
        <w:numPr>
          <w:ilvl w:val="0"/>
          <w:numId w:val="62"/>
        </w:numPr>
      </w:pPr>
      <w:r w:rsidRPr="00CE1C2C">
        <w:t>Sätta patientetiketter på dokument samt mapp och färgmarkerad etikett för rumsnummer. </w:t>
      </w:r>
    </w:p>
    <w:p w14:paraId="13D4600F" w14:textId="77777777" w:rsidR="00CE1C2C" w:rsidRPr="00CE1C2C" w:rsidRDefault="00CE1C2C" w:rsidP="00CE1C2C">
      <w:pPr>
        <w:numPr>
          <w:ilvl w:val="0"/>
          <w:numId w:val="63"/>
        </w:numPr>
      </w:pPr>
      <w:r w:rsidRPr="00CE1C2C">
        <w:t>Kontrollera om bas-test eller andra prover ska tas på operationsdagens morgon. </w:t>
      </w:r>
    </w:p>
    <w:p w14:paraId="5575DDB7" w14:textId="77777777" w:rsidR="00CE1C2C" w:rsidRPr="00CE1C2C" w:rsidRDefault="00CE1C2C" w:rsidP="00CE1C2C">
      <w:r w:rsidRPr="00CE1C2C">
        <w:t> </w:t>
      </w:r>
    </w:p>
    <w:p w14:paraId="25C78D26" w14:textId="77777777" w:rsidR="00CE1C2C" w:rsidRPr="00CE1C2C" w:rsidRDefault="00CE1C2C" w:rsidP="00CE1C2C">
      <w:r w:rsidRPr="00CE1C2C">
        <w:rPr>
          <w:b/>
          <w:bCs/>
        </w:rPr>
        <w:t>15. Sekretess och avslut av arbetsdag</w:t>
      </w:r>
      <w:r w:rsidRPr="00CE1C2C">
        <w:t> </w:t>
      </w:r>
    </w:p>
    <w:p w14:paraId="737EB235" w14:textId="77777777" w:rsidR="00CE1C2C" w:rsidRPr="00CE1C2C" w:rsidRDefault="00CE1C2C" w:rsidP="00CE1C2C">
      <w:pPr>
        <w:numPr>
          <w:ilvl w:val="0"/>
          <w:numId w:val="64"/>
        </w:numPr>
      </w:pPr>
      <w:r w:rsidRPr="00CE1C2C">
        <w:t>Säkerställ att inga journalhandlingar eller andra dokument med patientuppgifter ligger framme vid dagens slut. </w:t>
      </w:r>
    </w:p>
    <w:p w14:paraId="5E879F6D" w14:textId="25D0B07B" w:rsidR="00CC7502" w:rsidRDefault="00CC7502">
      <w:pPr>
        <w:spacing w:after="0" w:line="240" w:lineRule="auto"/>
        <w:ind w:left="0" w:right="0"/>
      </w:pPr>
      <w:r>
        <w:br w:type="page"/>
      </w:r>
    </w:p>
    <w:p w14:paraId="5E6DB8D6" w14:textId="77777777" w:rsidR="005A5BE6" w:rsidRPr="005A5BE6" w:rsidRDefault="005A5BE6" w:rsidP="005A5BE6">
      <w:pPr>
        <w:ind w:left="0"/>
      </w:pPr>
      <w:r w:rsidRPr="005A5BE6">
        <w:rPr>
          <w:b/>
          <w:bCs/>
        </w:rPr>
        <w:lastRenderedPageBreak/>
        <w:t>Bilaga 1 – Detaljerad arbetsbeskrivning för SAMSA</w:t>
      </w:r>
      <w:r w:rsidRPr="005A5BE6">
        <w:t> </w:t>
      </w:r>
    </w:p>
    <w:p w14:paraId="3258D20B" w14:textId="77777777" w:rsidR="005A5BE6" w:rsidRPr="005A5BE6" w:rsidRDefault="005A5BE6" w:rsidP="005A5BE6">
      <w:pPr>
        <w:ind w:left="0"/>
      </w:pPr>
      <w:r w:rsidRPr="005A5BE6">
        <w:rPr>
          <w:b/>
          <w:bCs/>
        </w:rPr>
        <w:t>Inloggning och åtkomst</w:t>
      </w:r>
      <w:r w:rsidRPr="005A5BE6">
        <w:t> </w:t>
      </w:r>
    </w:p>
    <w:p w14:paraId="147EC3D8" w14:textId="77777777" w:rsidR="005A5BE6" w:rsidRPr="005A5BE6" w:rsidRDefault="005A5BE6" w:rsidP="005A5BE6">
      <w:pPr>
        <w:numPr>
          <w:ilvl w:val="0"/>
          <w:numId w:val="66"/>
        </w:numPr>
      </w:pPr>
      <w:r w:rsidRPr="005A5BE6">
        <w:t>Sätt in tjänstekortet. </w:t>
      </w:r>
    </w:p>
    <w:p w14:paraId="5E2BF2C2" w14:textId="77777777" w:rsidR="005A5BE6" w:rsidRPr="005A5BE6" w:rsidRDefault="005A5BE6" w:rsidP="005A5BE6">
      <w:pPr>
        <w:numPr>
          <w:ilvl w:val="0"/>
          <w:numId w:val="67"/>
        </w:numPr>
      </w:pPr>
      <w:r w:rsidRPr="005A5BE6">
        <w:t>Öppna SAMSA via ”Externa program” i den grå listen. </w:t>
      </w:r>
    </w:p>
    <w:p w14:paraId="570CECA5" w14:textId="77777777" w:rsidR="005A5BE6" w:rsidRPr="005A5BE6" w:rsidRDefault="005A5BE6" w:rsidP="005A5BE6">
      <w:pPr>
        <w:numPr>
          <w:ilvl w:val="0"/>
          <w:numId w:val="68"/>
        </w:numPr>
      </w:pPr>
      <w:r w:rsidRPr="005A5BE6">
        <w:t>Logga in med tjänstekortet. </w:t>
      </w:r>
    </w:p>
    <w:p w14:paraId="25DF4C8F" w14:textId="77777777" w:rsidR="005A5BE6" w:rsidRPr="005A5BE6" w:rsidRDefault="005A5BE6" w:rsidP="005A5BE6">
      <w:pPr>
        <w:ind w:left="0"/>
      </w:pPr>
      <w:r w:rsidRPr="005A5BE6">
        <w:rPr>
          <w:b/>
          <w:bCs/>
        </w:rPr>
        <w:t>Arbete i inkorgen</w:t>
      </w:r>
      <w:r w:rsidRPr="005A5BE6">
        <w:t> </w:t>
      </w:r>
    </w:p>
    <w:p w14:paraId="0288E2E5" w14:textId="77777777" w:rsidR="005A5BE6" w:rsidRPr="005A5BE6" w:rsidRDefault="005A5BE6" w:rsidP="005A5BE6">
      <w:pPr>
        <w:numPr>
          <w:ilvl w:val="0"/>
          <w:numId w:val="69"/>
        </w:numPr>
      </w:pPr>
      <w:r w:rsidRPr="005A5BE6">
        <w:t>Gå igenom alla meddelanden. </w:t>
      </w:r>
    </w:p>
    <w:p w14:paraId="58750F9B" w14:textId="77777777" w:rsidR="005A5BE6" w:rsidRPr="005A5BE6" w:rsidRDefault="005A5BE6" w:rsidP="005A5BE6">
      <w:pPr>
        <w:numPr>
          <w:ilvl w:val="0"/>
          <w:numId w:val="70"/>
        </w:numPr>
      </w:pPr>
      <w:r w:rsidRPr="005A5BE6">
        <w:t>Vid meddelande om hemgång: </w:t>
      </w:r>
    </w:p>
    <w:p w14:paraId="1DE491CB" w14:textId="77777777" w:rsidR="005A5BE6" w:rsidRPr="005A5BE6" w:rsidRDefault="005A5BE6" w:rsidP="005A5BE6">
      <w:pPr>
        <w:pStyle w:val="Punktlista"/>
      </w:pPr>
      <w:r w:rsidRPr="005A5BE6">
        <w:t>Informera ansvarig sjuksköterska. </w:t>
      </w:r>
    </w:p>
    <w:p w14:paraId="64B9D31D" w14:textId="77777777" w:rsidR="005A5BE6" w:rsidRPr="005A5BE6" w:rsidRDefault="005A5BE6" w:rsidP="005A5BE6">
      <w:pPr>
        <w:pStyle w:val="Punktlista"/>
      </w:pPr>
      <w:r w:rsidRPr="005A5BE6">
        <w:t>Öppna samordnad vårdplanering: skriv in hemgångsdag och transport. </w:t>
      </w:r>
    </w:p>
    <w:p w14:paraId="47E4EC7B" w14:textId="77777777" w:rsidR="005A5BE6" w:rsidRPr="005A5BE6" w:rsidRDefault="005A5BE6" w:rsidP="005A5BE6">
      <w:pPr>
        <w:pStyle w:val="Punktlista"/>
      </w:pPr>
      <w:r w:rsidRPr="005A5BE6">
        <w:t>Fråga om kvittering ska göras. </w:t>
      </w:r>
    </w:p>
    <w:p w14:paraId="34510892" w14:textId="77777777" w:rsidR="005A5BE6" w:rsidRPr="005A5BE6" w:rsidRDefault="005A5BE6" w:rsidP="005A5BE6">
      <w:pPr>
        <w:numPr>
          <w:ilvl w:val="0"/>
          <w:numId w:val="74"/>
        </w:numPr>
      </w:pPr>
      <w:r w:rsidRPr="005A5BE6">
        <w:t>Kvittera vårdbegäran vid behov (gäller patienter med kommunala insatser). </w:t>
      </w:r>
    </w:p>
    <w:p w14:paraId="23C2935F" w14:textId="77777777" w:rsidR="005A5BE6" w:rsidRPr="005A5BE6" w:rsidRDefault="005A5BE6" w:rsidP="005A5BE6">
      <w:pPr>
        <w:ind w:left="0"/>
      </w:pPr>
      <w:r w:rsidRPr="005A5BE6">
        <w:t> </w:t>
      </w:r>
    </w:p>
    <w:p w14:paraId="7A9C5E2D" w14:textId="77777777" w:rsidR="005A5BE6" w:rsidRPr="005A5BE6" w:rsidRDefault="005A5BE6" w:rsidP="005A5BE6">
      <w:pPr>
        <w:ind w:left="0"/>
      </w:pPr>
      <w:r w:rsidRPr="005A5BE6">
        <w:rPr>
          <w:b/>
          <w:bCs/>
        </w:rPr>
        <w:t>Samordnad vårdplanering (Melior)</w:t>
      </w:r>
      <w:r w:rsidRPr="005A5BE6">
        <w:t> </w:t>
      </w:r>
    </w:p>
    <w:p w14:paraId="5BD5ED2A" w14:textId="77777777" w:rsidR="005A5BE6" w:rsidRPr="005A5BE6" w:rsidRDefault="005A5BE6" w:rsidP="005A5BE6">
      <w:pPr>
        <w:ind w:left="0"/>
      </w:pPr>
      <w:r w:rsidRPr="005A5BE6">
        <w:rPr>
          <w:b/>
          <w:bCs/>
        </w:rPr>
        <w:t>Starta ny:</w:t>
      </w:r>
      <w:r w:rsidRPr="005A5BE6">
        <w:t> </w:t>
      </w:r>
    </w:p>
    <w:p w14:paraId="38F8582C" w14:textId="77777777" w:rsidR="005A5BE6" w:rsidRPr="005A5BE6" w:rsidRDefault="005A5BE6" w:rsidP="005A5BE6">
      <w:pPr>
        <w:numPr>
          <w:ilvl w:val="0"/>
          <w:numId w:val="75"/>
        </w:numPr>
      </w:pPr>
      <w:r w:rsidRPr="005A5BE6">
        <w:t xml:space="preserve">Gå till vårdtillfället </w:t>
      </w:r>
      <w:r w:rsidRPr="005A5BE6">
        <w:rPr>
          <w:rFonts w:ascii="Times New Roman" w:hAnsi="Times New Roman"/>
        </w:rPr>
        <w:t>→</w:t>
      </w:r>
      <w:r w:rsidRPr="005A5BE6">
        <w:t xml:space="preserve"> Ny anteckning </w:t>
      </w:r>
      <w:r w:rsidRPr="005A5BE6">
        <w:rPr>
          <w:rFonts w:ascii="Times New Roman" w:hAnsi="Times New Roman"/>
        </w:rPr>
        <w:t>→</w:t>
      </w:r>
      <w:r w:rsidRPr="005A5BE6">
        <w:t xml:space="preserve"> Aktiviteter </w:t>
      </w:r>
      <w:r w:rsidRPr="005A5BE6">
        <w:rPr>
          <w:rFonts w:ascii="Times New Roman" w:hAnsi="Times New Roman"/>
        </w:rPr>
        <w:t>→</w:t>
      </w:r>
      <w:r w:rsidRPr="005A5BE6">
        <w:t xml:space="preserve"> Samordnad v</w:t>
      </w:r>
      <w:r w:rsidRPr="005A5BE6">
        <w:rPr>
          <w:rFonts w:cs="Georgia"/>
        </w:rPr>
        <w:t>å</w:t>
      </w:r>
      <w:r w:rsidRPr="005A5BE6">
        <w:t>rdplanering. </w:t>
      </w:r>
    </w:p>
    <w:p w14:paraId="2A5B69C0" w14:textId="77777777" w:rsidR="005A5BE6" w:rsidRPr="005A5BE6" w:rsidRDefault="005A5BE6" w:rsidP="005A5BE6">
      <w:pPr>
        <w:ind w:left="0"/>
      </w:pPr>
      <w:r w:rsidRPr="005A5BE6">
        <w:rPr>
          <w:b/>
          <w:bCs/>
        </w:rPr>
        <w:t>Hitta befintlig planering:</w:t>
      </w:r>
      <w:r w:rsidRPr="005A5BE6">
        <w:t> </w:t>
      </w:r>
    </w:p>
    <w:p w14:paraId="0FF4B575" w14:textId="77777777" w:rsidR="005A5BE6" w:rsidRPr="005A5BE6" w:rsidRDefault="005A5BE6" w:rsidP="005A5BE6">
      <w:pPr>
        <w:numPr>
          <w:ilvl w:val="0"/>
          <w:numId w:val="76"/>
        </w:numPr>
      </w:pPr>
      <w:r w:rsidRPr="005A5BE6">
        <w:t>Under ”Samordning” eller via ”Filter”. </w:t>
      </w:r>
    </w:p>
    <w:p w14:paraId="39E200A7" w14:textId="77777777" w:rsidR="005A5BE6" w:rsidRPr="005A5BE6" w:rsidRDefault="005A5BE6" w:rsidP="005A5BE6">
      <w:pPr>
        <w:ind w:left="0"/>
      </w:pPr>
      <w:r w:rsidRPr="005A5BE6">
        <w:rPr>
          <w:b/>
          <w:bCs/>
        </w:rPr>
        <w:t>Kontroller vid hemgångsärenden</w:t>
      </w:r>
      <w:r w:rsidRPr="005A5BE6">
        <w:t> </w:t>
      </w:r>
    </w:p>
    <w:p w14:paraId="2E3FD485" w14:textId="77777777" w:rsidR="005A5BE6" w:rsidRPr="005A5BE6" w:rsidRDefault="005A5BE6" w:rsidP="005A5BE6">
      <w:pPr>
        <w:numPr>
          <w:ilvl w:val="0"/>
          <w:numId w:val="77"/>
        </w:numPr>
      </w:pPr>
      <w:r w:rsidRPr="005A5BE6">
        <w:t>Öppna ärendenummer i SAMSA. </w:t>
      </w:r>
    </w:p>
    <w:p w14:paraId="61C8C197" w14:textId="77777777" w:rsidR="005A5BE6" w:rsidRPr="005A5BE6" w:rsidRDefault="005A5BE6" w:rsidP="005A5BE6">
      <w:pPr>
        <w:numPr>
          <w:ilvl w:val="0"/>
          <w:numId w:val="78"/>
        </w:numPr>
      </w:pPr>
      <w:r w:rsidRPr="005A5BE6">
        <w:t>Leta efter röda markeringar i: </w:t>
      </w:r>
    </w:p>
    <w:p w14:paraId="6DB79E70" w14:textId="77777777" w:rsidR="005A5BE6" w:rsidRPr="005A5BE6" w:rsidRDefault="005A5BE6" w:rsidP="005A5BE6">
      <w:pPr>
        <w:pStyle w:val="Punktlista"/>
      </w:pPr>
      <w:r w:rsidRPr="005A5BE6">
        <w:t>Planering/Ansvar </w:t>
      </w:r>
    </w:p>
    <w:p w14:paraId="38460DB3" w14:textId="77777777" w:rsidR="005A5BE6" w:rsidRPr="005A5BE6" w:rsidRDefault="005A5BE6" w:rsidP="005A5BE6">
      <w:pPr>
        <w:pStyle w:val="Punktlista"/>
      </w:pPr>
      <w:r w:rsidRPr="005A5BE6">
        <w:t>Checklista </w:t>
      </w:r>
    </w:p>
    <w:p w14:paraId="72884BCA" w14:textId="77777777" w:rsidR="005A5BE6" w:rsidRPr="005A5BE6" w:rsidRDefault="005A5BE6" w:rsidP="005A5BE6">
      <w:pPr>
        <w:numPr>
          <w:ilvl w:val="0"/>
          <w:numId w:val="81"/>
        </w:numPr>
      </w:pPr>
      <w:r w:rsidRPr="005A5BE6">
        <w:t>Grön text = ny information (försvinner efter kvittering). </w:t>
      </w:r>
    </w:p>
    <w:p w14:paraId="71D07453" w14:textId="77777777" w:rsidR="005A5BE6" w:rsidRPr="005A5BE6" w:rsidRDefault="005A5BE6" w:rsidP="005A5BE6">
      <w:pPr>
        <w:numPr>
          <w:ilvl w:val="0"/>
          <w:numId w:val="82"/>
        </w:numPr>
      </w:pPr>
      <w:r w:rsidRPr="005A5BE6">
        <w:lastRenderedPageBreak/>
        <w:t>Meddela ansvarig sjuksköterska och dokumentera i samordnad vårdplanering. </w:t>
      </w:r>
    </w:p>
    <w:p w14:paraId="650B7C60" w14:textId="77777777" w:rsidR="005A5BE6" w:rsidRPr="005A5BE6" w:rsidRDefault="005A5BE6" w:rsidP="005A5BE6">
      <w:pPr>
        <w:ind w:left="0"/>
      </w:pPr>
      <w:r w:rsidRPr="005A5BE6">
        <w:rPr>
          <w:b/>
          <w:bCs/>
        </w:rPr>
        <w:t>UK, PUD och patientöversikt</w:t>
      </w:r>
      <w:r w:rsidRPr="005A5BE6">
        <w:t> </w:t>
      </w:r>
    </w:p>
    <w:p w14:paraId="04AF6232" w14:textId="77777777" w:rsidR="005A5BE6" w:rsidRPr="005A5BE6" w:rsidRDefault="005A5BE6" w:rsidP="005A5BE6">
      <w:pPr>
        <w:numPr>
          <w:ilvl w:val="0"/>
          <w:numId w:val="83"/>
        </w:numPr>
      </w:pPr>
      <w:r w:rsidRPr="005A5BE6">
        <w:t>Kontrollera i Melior att UK</w:t>
      </w:r>
      <w:r w:rsidRPr="005A5BE6">
        <w:noBreakHyphen/>
        <w:t>status och preliminärt utskrivningsdatum stämmer mot SAMSA. </w:t>
      </w:r>
    </w:p>
    <w:p w14:paraId="5756BA2E" w14:textId="77777777" w:rsidR="005A5BE6" w:rsidRPr="005A5BE6" w:rsidRDefault="005A5BE6" w:rsidP="005A5BE6">
      <w:pPr>
        <w:numPr>
          <w:ilvl w:val="0"/>
          <w:numId w:val="84"/>
        </w:numPr>
      </w:pPr>
      <w:r w:rsidRPr="005A5BE6">
        <w:t>Felaktiga datum visas i rött – meddela ansvarig sjuksköterska. </w:t>
      </w:r>
    </w:p>
    <w:p w14:paraId="35316262" w14:textId="77777777" w:rsidR="005A5BE6" w:rsidRPr="005A5BE6" w:rsidRDefault="005A5BE6" w:rsidP="005A5BE6">
      <w:pPr>
        <w:numPr>
          <w:ilvl w:val="0"/>
          <w:numId w:val="85"/>
        </w:numPr>
      </w:pPr>
      <w:r w:rsidRPr="005A5BE6">
        <w:t>PUD hämtas via NU</w:t>
      </w:r>
      <w:r w:rsidRPr="005A5BE6">
        <w:noBreakHyphen/>
        <w:t>sjukvårdens hemsida. </w:t>
      </w:r>
    </w:p>
    <w:p w14:paraId="520F1F0C" w14:textId="77777777" w:rsidR="00CE1C2C" w:rsidRPr="00CE1C2C" w:rsidRDefault="00CE1C2C" w:rsidP="005166B8">
      <w:pPr>
        <w:ind w:left="0"/>
      </w:pPr>
    </w:p>
    <w:sectPr w:rsidR="00CE1C2C" w:rsidRPr="00CE1C2C" w:rsidSect="00330F6A">
      <w:headerReference w:type="default" r:id="rId11"/>
      <w:footerReference w:type="even" r:id="rId12"/>
      <w:footerReference w:type="default" r:id="rId13"/>
      <w:headerReference w:type="first" r:id="rId14"/>
      <w:footerReference w:type="first" r:id="rId15"/>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628212" w14:textId="77777777" w:rsidR="00CC1563" w:rsidRDefault="00CC1563">
      <w:r>
        <w:separator/>
      </w:r>
    </w:p>
  </w:endnote>
  <w:endnote w:type="continuationSeparator" w:id="0">
    <w:p w14:paraId="35D27DCA" w14:textId="77777777" w:rsidR="00CC1563" w:rsidRDefault="00CC1563">
      <w:r>
        <w:continuationSeparator/>
      </w:r>
    </w:p>
  </w:endnote>
  <w:endnote w:type="continuationNotice" w:id="1">
    <w:p w14:paraId="4A76EBEF" w14:textId="77777777" w:rsidR="00CC1563" w:rsidRDefault="00CC156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0983A8E9" w:rsidR="00C50EE5" w:rsidRPr="00EF64E0" w:rsidRDefault="00000000"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063BC6" w14:textId="77777777" w:rsidR="00CC1563" w:rsidRDefault="00CC1563"/>
  </w:footnote>
  <w:footnote w:type="continuationSeparator" w:id="0">
    <w:p w14:paraId="4F1F25A8" w14:textId="77777777" w:rsidR="00CC1563" w:rsidRDefault="00CC1563">
      <w:r>
        <w:continuationSeparator/>
      </w:r>
    </w:p>
  </w:footnote>
  <w:footnote w:type="continuationNotice" w:id="1">
    <w:p w14:paraId="56EF28F0" w14:textId="77777777" w:rsidR="00CC1563" w:rsidRDefault="00CC156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2C2B6C"/>
    <w:multiLevelType w:val="multilevel"/>
    <w:tmpl w:val="160AEE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1611777"/>
    <w:multiLevelType w:val="multilevel"/>
    <w:tmpl w:val="B548436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 w15:restartNumberingAfterBreak="0">
    <w:nsid w:val="024E25B5"/>
    <w:multiLevelType w:val="multilevel"/>
    <w:tmpl w:val="7FD483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52518CF"/>
    <w:multiLevelType w:val="multilevel"/>
    <w:tmpl w:val="E58A81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0591428A"/>
    <w:multiLevelType w:val="multilevel"/>
    <w:tmpl w:val="E048AD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8" w15:restartNumberingAfterBreak="0">
    <w:nsid w:val="07E51E7F"/>
    <w:multiLevelType w:val="multilevel"/>
    <w:tmpl w:val="650634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08BD64B7"/>
    <w:multiLevelType w:val="multilevel"/>
    <w:tmpl w:val="28CC770C"/>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0B2B1080"/>
    <w:multiLevelType w:val="multilevel"/>
    <w:tmpl w:val="490227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0BCD57B4"/>
    <w:multiLevelType w:val="multilevel"/>
    <w:tmpl w:val="D52A61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0BEF0BE7"/>
    <w:multiLevelType w:val="multilevel"/>
    <w:tmpl w:val="8EDE70C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4" w15:restartNumberingAfterBreak="0">
    <w:nsid w:val="0D147884"/>
    <w:multiLevelType w:val="multilevel"/>
    <w:tmpl w:val="84DC81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0D314111"/>
    <w:multiLevelType w:val="multilevel"/>
    <w:tmpl w:val="BB8440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0D941CD7"/>
    <w:multiLevelType w:val="multilevel"/>
    <w:tmpl w:val="200CDF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0EB27D1F"/>
    <w:multiLevelType w:val="multilevel"/>
    <w:tmpl w:val="B42A58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0FDF23EB"/>
    <w:multiLevelType w:val="multilevel"/>
    <w:tmpl w:val="61BCDE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113C55A8"/>
    <w:multiLevelType w:val="multilevel"/>
    <w:tmpl w:val="D04C83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130E3980"/>
    <w:multiLevelType w:val="multilevel"/>
    <w:tmpl w:val="420A07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13427DB9"/>
    <w:multiLevelType w:val="multilevel"/>
    <w:tmpl w:val="E43675EA"/>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2"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17060519"/>
    <w:multiLevelType w:val="multilevel"/>
    <w:tmpl w:val="92763D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17EB4F19"/>
    <w:multiLevelType w:val="hybridMultilevel"/>
    <w:tmpl w:val="C6182B92"/>
    <w:lvl w:ilvl="0" w:tplc="40742ECC">
      <w:start w:val="1"/>
      <w:numFmt w:val="decimal"/>
      <w:lvlText w:val="%1."/>
      <w:lvlJc w:val="left"/>
      <w:pPr>
        <w:ind w:left="1352" w:hanging="360"/>
      </w:pPr>
      <w:rPr>
        <w:rFonts w:hint="default"/>
        <w:b/>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2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1EFA1573"/>
    <w:multiLevelType w:val="multilevel"/>
    <w:tmpl w:val="4114F2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20087FE2"/>
    <w:multiLevelType w:val="multilevel"/>
    <w:tmpl w:val="A5122C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22B23A4F"/>
    <w:multiLevelType w:val="multilevel"/>
    <w:tmpl w:val="4D0419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271B6599"/>
    <w:multiLevelType w:val="multilevel"/>
    <w:tmpl w:val="B56A502A"/>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2" w15:restartNumberingAfterBreak="0">
    <w:nsid w:val="27B75F1C"/>
    <w:multiLevelType w:val="multilevel"/>
    <w:tmpl w:val="1DBE4A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2AAA787C"/>
    <w:multiLevelType w:val="multilevel"/>
    <w:tmpl w:val="180491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2AC3243D"/>
    <w:multiLevelType w:val="multilevel"/>
    <w:tmpl w:val="01CAE0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2D264E9F"/>
    <w:multiLevelType w:val="multilevel"/>
    <w:tmpl w:val="F5FA2F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2E010CA1"/>
    <w:multiLevelType w:val="multilevel"/>
    <w:tmpl w:val="7BBEAB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2E483D91"/>
    <w:multiLevelType w:val="multilevel"/>
    <w:tmpl w:val="26CA929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2F564228"/>
    <w:multiLevelType w:val="multilevel"/>
    <w:tmpl w:val="7E9A60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301316CB"/>
    <w:multiLevelType w:val="multilevel"/>
    <w:tmpl w:val="1C86A5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31066BB6"/>
    <w:multiLevelType w:val="multilevel"/>
    <w:tmpl w:val="F8FC6CB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1" w15:restartNumberingAfterBreak="0">
    <w:nsid w:val="3185678B"/>
    <w:multiLevelType w:val="multilevel"/>
    <w:tmpl w:val="2D36C9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32E71334"/>
    <w:multiLevelType w:val="multilevel"/>
    <w:tmpl w:val="BA224D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34625E1F"/>
    <w:multiLevelType w:val="multilevel"/>
    <w:tmpl w:val="073E15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350F4031"/>
    <w:multiLevelType w:val="multilevel"/>
    <w:tmpl w:val="CD7A7E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5" w15:restartNumberingAfterBreak="0">
    <w:nsid w:val="38665855"/>
    <w:multiLevelType w:val="multilevel"/>
    <w:tmpl w:val="E7E25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6"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39DF5142"/>
    <w:multiLevelType w:val="multilevel"/>
    <w:tmpl w:val="0FD837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8"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9" w15:restartNumberingAfterBreak="0">
    <w:nsid w:val="3D8317DE"/>
    <w:multiLevelType w:val="multilevel"/>
    <w:tmpl w:val="8D2EB2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0" w15:restartNumberingAfterBreak="0">
    <w:nsid w:val="3F5156EF"/>
    <w:multiLevelType w:val="multilevel"/>
    <w:tmpl w:val="AF40C4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1" w15:restartNumberingAfterBreak="0">
    <w:nsid w:val="404A2B02"/>
    <w:multiLevelType w:val="multilevel"/>
    <w:tmpl w:val="498E32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2" w15:restartNumberingAfterBreak="0">
    <w:nsid w:val="409E3A44"/>
    <w:multiLevelType w:val="multilevel"/>
    <w:tmpl w:val="2A068E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55" w15:restartNumberingAfterBreak="0">
    <w:nsid w:val="4393245A"/>
    <w:multiLevelType w:val="multilevel"/>
    <w:tmpl w:val="8864CA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6" w15:restartNumberingAfterBreak="0">
    <w:nsid w:val="44D02307"/>
    <w:multiLevelType w:val="multilevel"/>
    <w:tmpl w:val="E45AF6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7" w15:restartNumberingAfterBreak="0">
    <w:nsid w:val="49D81CCF"/>
    <w:multiLevelType w:val="multilevel"/>
    <w:tmpl w:val="F3D6EA2A"/>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5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60" w15:restartNumberingAfterBreak="0">
    <w:nsid w:val="546A3366"/>
    <w:multiLevelType w:val="multilevel"/>
    <w:tmpl w:val="135AD4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1" w15:restartNumberingAfterBreak="0">
    <w:nsid w:val="546C0D95"/>
    <w:multiLevelType w:val="multilevel"/>
    <w:tmpl w:val="8FB21B92"/>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62" w15:restartNumberingAfterBreak="0">
    <w:nsid w:val="562060BE"/>
    <w:multiLevelType w:val="multilevel"/>
    <w:tmpl w:val="5CB876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3" w15:restartNumberingAfterBreak="0">
    <w:nsid w:val="565C5A18"/>
    <w:multiLevelType w:val="multilevel"/>
    <w:tmpl w:val="37A649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65" w15:restartNumberingAfterBreak="0">
    <w:nsid w:val="59637E1E"/>
    <w:multiLevelType w:val="multilevel"/>
    <w:tmpl w:val="2CC047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6" w15:restartNumberingAfterBreak="0">
    <w:nsid w:val="5D195616"/>
    <w:multiLevelType w:val="multilevel"/>
    <w:tmpl w:val="80AA86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7" w15:restartNumberingAfterBreak="0">
    <w:nsid w:val="5E287DFA"/>
    <w:multiLevelType w:val="multilevel"/>
    <w:tmpl w:val="4C7E07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8" w15:restartNumberingAfterBreak="0">
    <w:nsid w:val="5ED56B6B"/>
    <w:multiLevelType w:val="multilevel"/>
    <w:tmpl w:val="7A4297C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69" w15:restartNumberingAfterBreak="0">
    <w:nsid w:val="641D07D5"/>
    <w:multiLevelType w:val="multilevel"/>
    <w:tmpl w:val="645485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0" w15:restartNumberingAfterBreak="0">
    <w:nsid w:val="6DEC3EE5"/>
    <w:multiLevelType w:val="multilevel"/>
    <w:tmpl w:val="3B1E40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1" w15:restartNumberingAfterBreak="0">
    <w:nsid w:val="6F9D3430"/>
    <w:multiLevelType w:val="multilevel"/>
    <w:tmpl w:val="C2B29B0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3" w15:restartNumberingAfterBreak="0">
    <w:nsid w:val="713545DD"/>
    <w:multiLevelType w:val="multilevel"/>
    <w:tmpl w:val="FAFC48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4" w15:restartNumberingAfterBreak="0">
    <w:nsid w:val="7218646C"/>
    <w:multiLevelType w:val="multilevel"/>
    <w:tmpl w:val="92CE4CA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75" w15:restartNumberingAfterBreak="0">
    <w:nsid w:val="76C95562"/>
    <w:multiLevelType w:val="multilevel"/>
    <w:tmpl w:val="A502E8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6" w15:restartNumberingAfterBreak="0">
    <w:nsid w:val="771F2ADB"/>
    <w:multiLevelType w:val="multilevel"/>
    <w:tmpl w:val="8294D2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7" w15:restartNumberingAfterBreak="0">
    <w:nsid w:val="777E6332"/>
    <w:multiLevelType w:val="multilevel"/>
    <w:tmpl w:val="7716F1D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78" w15:restartNumberingAfterBreak="0">
    <w:nsid w:val="78C61374"/>
    <w:multiLevelType w:val="multilevel"/>
    <w:tmpl w:val="0DC0F8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9" w15:restartNumberingAfterBreak="0">
    <w:nsid w:val="79DA7774"/>
    <w:multiLevelType w:val="multilevel"/>
    <w:tmpl w:val="F24614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0" w15:restartNumberingAfterBreak="0">
    <w:nsid w:val="7BB81A26"/>
    <w:multiLevelType w:val="multilevel"/>
    <w:tmpl w:val="9FC85F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2" w15:restartNumberingAfterBreak="0">
    <w:nsid w:val="7E956E87"/>
    <w:multiLevelType w:val="multilevel"/>
    <w:tmpl w:val="26C268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83"/>
  </w:num>
  <w:num w:numId="2" w16cid:durableId="77752350">
    <w:abstractNumId w:val="64"/>
  </w:num>
  <w:num w:numId="3" w16cid:durableId="907374553">
    <w:abstractNumId w:val="0"/>
  </w:num>
  <w:num w:numId="4" w16cid:durableId="1816144419">
    <w:abstractNumId w:val="26"/>
  </w:num>
  <w:num w:numId="5" w16cid:durableId="1010715744">
    <w:abstractNumId w:val="72"/>
  </w:num>
  <w:num w:numId="6" w16cid:durableId="82379985">
    <w:abstractNumId w:val="7"/>
  </w:num>
  <w:num w:numId="7" w16cid:durableId="32001010">
    <w:abstractNumId w:val="54"/>
  </w:num>
  <w:num w:numId="8" w16cid:durableId="800811010">
    <w:abstractNumId w:val="46"/>
  </w:num>
  <w:num w:numId="9" w16cid:durableId="1918400350">
    <w:abstractNumId w:val="1"/>
  </w:num>
  <w:num w:numId="10" w16cid:durableId="1120104860">
    <w:abstractNumId w:val="1"/>
  </w:num>
  <w:num w:numId="11" w16cid:durableId="789979897">
    <w:abstractNumId w:val="9"/>
  </w:num>
  <w:num w:numId="12" w16cid:durableId="1611665312">
    <w:abstractNumId w:val="22"/>
  </w:num>
  <w:num w:numId="13" w16cid:durableId="1657802124">
    <w:abstractNumId w:val="59"/>
  </w:num>
  <w:num w:numId="14" w16cid:durableId="1621447758">
    <w:abstractNumId w:val="48"/>
  </w:num>
  <w:num w:numId="15" w16cid:durableId="771632992">
    <w:abstractNumId w:val="27"/>
  </w:num>
  <w:num w:numId="16" w16cid:durableId="1513834274">
    <w:abstractNumId w:val="58"/>
  </w:num>
  <w:num w:numId="17" w16cid:durableId="249698029">
    <w:abstractNumId w:val="23"/>
  </w:num>
  <w:num w:numId="18" w16cid:durableId="1007949876">
    <w:abstractNumId w:val="53"/>
  </w:num>
  <w:num w:numId="19" w16cid:durableId="532377923">
    <w:abstractNumId w:val="81"/>
  </w:num>
  <w:num w:numId="20" w16cid:durableId="1392652673">
    <w:abstractNumId w:val="60"/>
  </w:num>
  <w:num w:numId="21" w16cid:durableId="1839539566">
    <w:abstractNumId w:val="73"/>
  </w:num>
  <w:num w:numId="22" w16cid:durableId="1992364405">
    <w:abstractNumId w:val="45"/>
  </w:num>
  <w:num w:numId="23" w16cid:durableId="1667703792">
    <w:abstractNumId w:val="78"/>
  </w:num>
  <w:num w:numId="24" w16cid:durableId="345442858">
    <w:abstractNumId w:val="74"/>
  </w:num>
  <w:num w:numId="25" w16cid:durableId="1216814293">
    <w:abstractNumId w:val="13"/>
  </w:num>
  <w:num w:numId="26" w16cid:durableId="547759620">
    <w:abstractNumId w:val="56"/>
  </w:num>
  <w:num w:numId="27" w16cid:durableId="241136540">
    <w:abstractNumId w:val="21"/>
  </w:num>
  <w:num w:numId="28" w16cid:durableId="1791048554">
    <w:abstractNumId w:val="3"/>
  </w:num>
  <w:num w:numId="29" w16cid:durableId="1367830370">
    <w:abstractNumId w:val="10"/>
  </w:num>
  <w:num w:numId="30" w16cid:durableId="2113667271">
    <w:abstractNumId w:val="57"/>
  </w:num>
  <w:num w:numId="31" w16cid:durableId="89741217">
    <w:abstractNumId w:val="80"/>
  </w:num>
  <w:num w:numId="32" w16cid:durableId="1196819012">
    <w:abstractNumId w:val="75"/>
  </w:num>
  <w:num w:numId="33" w16cid:durableId="22441844">
    <w:abstractNumId w:val="17"/>
  </w:num>
  <w:num w:numId="34" w16cid:durableId="1677075727">
    <w:abstractNumId w:val="5"/>
  </w:num>
  <w:num w:numId="35" w16cid:durableId="1423919072">
    <w:abstractNumId w:val="66"/>
  </w:num>
  <w:num w:numId="36" w16cid:durableId="1358461639">
    <w:abstractNumId w:val="30"/>
  </w:num>
  <w:num w:numId="37" w16cid:durableId="1837258343">
    <w:abstractNumId w:val="76"/>
  </w:num>
  <w:num w:numId="38" w16cid:durableId="1649480095">
    <w:abstractNumId w:val="69"/>
  </w:num>
  <w:num w:numId="39" w16cid:durableId="1755975935">
    <w:abstractNumId w:val="38"/>
  </w:num>
  <w:num w:numId="40" w16cid:durableId="1324627297">
    <w:abstractNumId w:val="52"/>
  </w:num>
  <w:num w:numId="41" w16cid:durableId="1152024548">
    <w:abstractNumId w:val="12"/>
  </w:num>
  <w:num w:numId="42" w16cid:durableId="1789426742">
    <w:abstractNumId w:val="19"/>
  </w:num>
  <w:num w:numId="43" w16cid:durableId="1090274526">
    <w:abstractNumId w:val="6"/>
  </w:num>
  <w:num w:numId="44" w16cid:durableId="1561819585">
    <w:abstractNumId w:val="34"/>
  </w:num>
  <w:num w:numId="45" w16cid:durableId="1293293119">
    <w:abstractNumId w:val="55"/>
  </w:num>
  <w:num w:numId="46" w16cid:durableId="1962107534">
    <w:abstractNumId w:val="20"/>
  </w:num>
  <w:num w:numId="47" w16cid:durableId="1575969499">
    <w:abstractNumId w:val="51"/>
  </w:num>
  <w:num w:numId="48" w16cid:durableId="1473870153">
    <w:abstractNumId w:val="43"/>
  </w:num>
  <w:num w:numId="49" w16cid:durableId="950743647">
    <w:abstractNumId w:val="39"/>
  </w:num>
  <w:num w:numId="50" w16cid:durableId="792795287">
    <w:abstractNumId w:val="29"/>
  </w:num>
  <w:num w:numId="51" w16cid:durableId="1252468843">
    <w:abstractNumId w:val="15"/>
  </w:num>
  <w:num w:numId="52" w16cid:durableId="941837640">
    <w:abstractNumId w:val="67"/>
  </w:num>
  <w:num w:numId="53" w16cid:durableId="1601641030">
    <w:abstractNumId w:val="82"/>
  </w:num>
  <w:num w:numId="54" w16cid:durableId="283270204">
    <w:abstractNumId w:val="32"/>
  </w:num>
  <w:num w:numId="55" w16cid:durableId="974145852">
    <w:abstractNumId w:val="44"/>
  </w:num>
  <w:num w:numId="56" w16cid:durableId="1770159678">
    <w:abstractNumId w:val="49"/>
  </w:num>
  <w:num w:numId="57" w16cid:durableId="671019">
    <w:abstractNumId w:val="63"/>
  </w:num>
  <w:num w:numId="58" w16cid:durableId="313535661">
    <w:abstractNumId w:val="62"/>
  </w:num>
  <w:num w:numId="59" w16cid:durableId="216278636">
    <w:abstractNumId w:val="41"/>
  </w:num>
  <w:num w:numId="60" w16cid:durableId="1951157562">
    <w:abstractNumId w:val="36"/>
  </w:num>
  <w:num w:numId="61" w16cid:durableId="795756872">
    <w:abstractNumId w:val="79"/>
  </w:num>
  <w:num w:numId="62" w16cid:durableId="1877233649">
    <w:abstractNumId w:val="28"/>
  </w:num>
  <w:num w:numId="63" w16cid:durableId="1674532865">
    <w:abstractNumId w:val="16"/>
  </w:num>
  <w:num w:numId="64" w16cid:durableId="1008141039">
    <w:abstractNumId w:val="70"/>
  </w:num>
  <w:num w:numId="65" w16cid:durableId="1208878620">
    <w:abstractNumId w:val="25"/>
  </w:num>
  <w:num w:numId="66" w16cid:durableId="2047752254">
    <w:abstractNumId w:val="24"/>
  </w:num>
  <w:num w:numId="67" w16cid:durableId="980885803">
    <w:abstractNumId w:val="71"/>
  </w:num>
  <w:num w:numId="68" w16cid:durableId="1333606388">
    <w:abstractNumId w:val="37"/>
  </w:num>
  <w:num w:numId="69" w16cid:durableId="805315845">
    <w:abstractNumId w:val="47"/>
  </w:num>
  <w:num w:numId="70" w16cid:durableId="1178420207">
    <w:abstractNumId w:val="65"/>
  </w:num>
  <w:num w:numId="71" w16cid:durableId="1527522675">
    <w:abstractNumId w:val="77"/>
  </w:num>
  <w:num w:numId="72" w16cid:durableId="1874418411">
    <w:abstractNumId w:val="68"/>
  </w:num>
  <w:num w:numId="73" w16cid:durableId="1826511424">
    <w:abstractNumId w:val="31"/>
  </w:num>
  <w:num w:numId="74" w16cid:durableId="1360931806">
    <w:abstractNumId w:val="8"/>
  </w:num>
  <w:num w:numId="75" w16cid:durableId="249193638">
    <w:abstractNumId w:val="33"/>
  </w:num>
  <w:num w:numId="76" w16cid:durableId="819225089">
    <w:abstractNumId w:val="14"/>
  </w:num>
  <w:num w:numId="77" w16cid:durableId="1965578230">
    <w:abstractNumId w:val="4"/>
  </w:num>
  <w:num w:numId="78" w16cid:durableId="1317299000">
    <w:abstractNumId w:val="42"/>
  </w:num>
  <w:num w:numId="79" w16cid:durableId="375354337">
    <w:abstractNumId w:val="40"/>
  </w:num>
  <w:num w:numId="80" w16cid:durableId="280847474">
    <w:abstractNumId w:val="61"/>
  </w:num>
  <w:num w:numId="81" w16cid:durableId="467941793">
    <w:abstractNumId w:val="35"/>
  </w:num>
  <w:num w:numId="82" w16cid:durableId="1163936525">
    <w:abstractNumId w:val="11"/>
  </w:num>
  <w:num w:numId="83" w16cid:durableId="821233949">
    <w:abstractNumId w:val="18"/>
  </w:num>
  <w:num w:numId="84" w16cid:durableId="1983996240">
    <w:abstractNumId w:val="50"/>
  </w:num>
  <w:num w:numId="85" w16cid:durableId="143408763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D2268"/>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90C"/>
    <w:rsid w:val="001C5FEF"/>
    <w:rsid w:val="00211487"/>
    <w:rsid w:val="00211D91"/>
    <w:rsid w:val="00215B9D"/>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5368D"/>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328B"/>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3536"/>
    <w:rsid w:val="004D7BA3"/>
    <w:rsid w:val="004F4518"/>
    <w:rsid w:val="004F4C62"/>
    <w:rsid w:val="00501433"/>
    <w:rsid w:val="00511CC4"/>
    <w:rsid w:val="005166B8"/>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BE6"/>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06A"/>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27B"/>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7D35"/>
    <w:rsid w:val="00971D93"/>
    <w:rsid w:val="009B1F6B"/>
    <w:rsid w:val="009B4EC6"/>
    <w:rsid w:val="009C0D12"/>
    <w:rsid w:val="009C192E"/>
    <w:rsid w:val="009C2E3E"/>
    <w:rsid w:val="009D0944"/>
    <w:rsid w:val="009D6819"/>
    <w:rsid w:val="009D6D1C"/>
    <w:rsid w:val="009E0CF9"/>
    <w:rsid w:val="009E531B"/>
    <w:rsid w:val="009E6C56"/>
    <w:rsid w:val="009E7702"/>
    <w:rsid w:val="009E7DCF"/>
    <w:rsid w:val="009F4A56"/>
    <w:rsid w:val="009F4E65"/>
    <w:rsid w:val="00A006A5"/>
    <w:rsid w:val="00A05942"/>
    <w:rsid w:val="00A07BEC"/>
    <w:rsid w:val="00A264BE"/>
    <w:rsid w:val="00A272CA"/>
    <w:rsid w:val="00A33051"/>
    <w:rsid w:val="00A37634"/>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0680"/>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1BCB"/>
    <w:rsid w:val="00C97BD3"/>
    <w:rsid w:val="00CA39EF"/>
    <w:rsid w:val="00CA521F"/>
    <w:rsid w:val="00CB0493"/>
    <w:rsid w:val="00CB17FF"/>
    <w:rsid w:val="00CB1ED7"/>
    <w:rsid w:val="00CC1563"/>
    <w:rsid w:val="00CC167C"/>
    <w:rsid w:val="00CC4B53"/>
    <w:rsid w:val="00CC52D9"/>
    <w:rsid w:val="00CC7502"/>
    <w:rsid w:val="00CD6647"/>
    <w:rsid w:val="00CE1C2C"/>
    <w:rsid w:val="00CE4B73"/>
    <w:rsid w:val="00CF70BB"/>
    <w:rsid w:val="00D00BD7"/>
    <w:rsid w:val="00D074DB"/>
    <w:rsid w:val="00D139CF"/>
    <w:rsid w:val="00D37E7F"/>
    <w:rsid w:val="00D47AD7"/>
    <w:rsid w:val="00D51529"/>
    <w:rsid w:val="00D75A57"/>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074FE"/>
    <w:rsid w:val="00F22264"/>
    <w:rsid w:val="00F2564D"/>
    <w:rsid w:val="00F35B05"/>
    <w:rsid w:val="00F413D9"/>
    <w:rsid w:val="00F50323"/>
    <w:rsid w:val="00F5135F"/>
    <w:rsid w:val="00F51F78"/>
    <w:rsid w:val="00F86F47"/>
    <w:rsid w:val="00F90B64"/>
    <w:rsid w:val="00FB2F0F"/>
    <w:rsid w:val="00FB5086"/>
    <w:rsid w:val="00FB5411"/>
    <w:rsid w:val="00FB6392"/>
    <w:rsid w:val="00FC41E1"/>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2.xml" Id="rId1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theme" Target="theme/theme1.xml" Id="rId17" /><Relationship Type="http://schemas.openxmlformats.org/officeDocument/2006/relationships/fontTable" Target="fontTable.xml" Id="rId16"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oter" Target="footer3.xml" Id="rId15" /><Relationship Type="http://schemas.openxmlformats.org/officeDocument/2006/relationships/endnotes" Target="endnotes.xml" Id="rId10" /><Relationship Type="http://schemas.openxmlformats.org/officeDocument/2006/relationships/footnotes" Target="footnotes.xml" Id="rId9" /><Relationship Type="http://schemas.openxmlformats.org/officeDocument/2006/relationships/header" Target="head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701</Words>
  <Characters>4098</Characters>
  <Application>Microsoft Office Word</Application>
  <DocSecurity>0</DocSecurity>
  <Lines>99</Lines>
  <Paragraphs>36</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4763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Arbetsbeskrivning reception avdelning 4</dc:title>
  <dc:subject/>
  <dc:creator/>
  <keywords/>
  <lastModifiedBy/>
  <revision>1</revision>
  <dcterms:created xsi:type="dcterms:W3CDTF">2024-11-25T12:21:00.0000000Z</dcterms:created>
  <dcterms:modified xsi:type="dcterms:W3CDTF">2026-03-16T07:04:00.0000000Z</dcterms:modified>
</coreProperties>
</file>